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AB29" w14:textId="77777777" w:rsidR="00DC6A96" w:rsidRPr="00DC6A96" w:rsidRDefault="00DC6A96" w:rsidP="009B7718">
      <w:pPr>
        <w:rPr>
          <w:rFonts w:eastAsia="Times New Roman" w:cstheme="minorHAnsi"/>
          <w:b/>
          <w:bCs/>
          <w:color w:val="00B0F0"/>
          <w:lang w:val="et-EE" w:eastAsia="et-EE"/>
        </w:rPr>
      </w:pPr>
    </w:p>
    <w:p w14:paraId="2933CE14" w14:textId="53DB678F" w:rsidR="00DC6A96" w:rsidRPr="00DC6A96" w:rsidRDefault="00DC6A96" w:rsidP="009B7718">
      <w:pPr>
        <w:rPr>
          <w:rFonts w:eastAsia="Times New Roman" w:cstheme="minorHAnsi"/>
          <w:b/>
          <w:bCs/>
          <w:color w:val="00B0F0"/>
          <w:sz w:val="28"/>
          <w:szCs w:val="28"/>
          <w:lang w:val="et-EE" w:eastAsia="et-EE"/>
        </w:rPr>
      </w:pPr>
      <w:r w:rsidRPr="00DC6A96">
        <w:rPr>
          <w:rFonts w:eastAsia="Times New Roman" w:cstheme="minorHAnsi"/>
          <w:b/>
          <w:bCs/>
          <w:color w:val="00B0F0"/>
          <w:sz w:val="28"/>
          <w:szCs w:val="28"/>
          <w:lang w:val="et-EE" w:eastAsia="et-EE"/>
        </w:rPr>
        <w:t>2023. aastal esitatud kandidaatide info ning iga kategooria võitja</w:t>
      </w:r>
    </w:p>
    <w:p w14:paraId="205353F8" w14:textId="6A646998" w:rsidR="009B7718" w:rsidRPr="00DC6A96" w:rsidRDefault="002416E2" w:rsidP="009B7718">
      <w:pPr>
        <w:rPr>
          <w:rFonts w:eastAsia="Times New Roman" w:cstheme="minorHAnsi"/>
          <w:b/>
          <w:bCs/>
          <w:color w:val="00B0F0"/>
          <w:lang w:val="et-EE" w:eastAsia="et-EE"/>
        </w:rPr>
      </w:pPr>
      <w:r w:rsidRPr="00DC6A96">
        <w:rPr>
          <w:rFonts w:eastAsia="Times New Roman" w:cstheme="minorHAnsi"/>
          <w:b/>
          <w:bCs/>
          <w:color w:val="00B0F0"/>
          <w:lang w:val="et-EE" w:eastAsia="et-EE"/>
        </w:rPr>
        <w:t>Tartumaa kodanikuühenduse tegevuse toetaja 2023</w:t>
      </w:r>
    </w:p>
    <w:p w14:paraId="060FCC6F" w14:textId="77777777" w:rsidR="00A2192C" w:rsidRPr="00DC6A96" w:rsidRDefault="00A2192C" w:rsidP="00A2192C">
      <w:pPr>
        <w:rPr>
          <w:b/>
          <w:bCs/>
          <w:lang w:val="et-EE"/>
        </w:rPr>
      </w:pPr>
      <w:r w:rsidRPr="00DC6A96">
        <w:rPr>
          <w:b/>
          <w:bCs/>
          <w:lang w:val="et-EE"/>
        </w:rPr>
        <w:t>Anna Edasi OÜ</w:t>
      </w:r>
      <w:r w:rsidRPr="00DC6A96">
        <w:rPr>
          <w:b/>
          <w:bCs/>
          <w:lang w:val="et-EE"/>
        </w:rPr>
        <w:tab/>
      </w:r>
    </w:p>
    <w:p w14:paraId="272271A7" w14:textId="7205D029" w:rsidR="00A2192C" w:rsidRPr="00DC6A96" w:rsidRDefault="00A2192C" w:rsidP="00A2192C">
      <w:pPr>
        <w:rPr>
          <w:lang w:val="et-EE"/>
        </w:rPr>
      </w:pPr>
      <w:r w:rsidRPr="00DC6A96">
        <w:rPr>
          <w:lang w:val="et-EE"/>
        </w:rPr>
        <w:t xml:space="preserve">Anna Edasi OÜ. Anna Edasi on tegutsenud nii kogukonda kokku tuues kui ka laiemalt </w:t>
      </w:r>
      <w:proofErr w:type="spellStart"/>
      <w:r w:rsidRPr="00DC6A96">
        <w:rPr>
          <w:lang w:val="et-EE"/>
        </w:rPr>
        <w:t>ülelinnaliste</w:t>
      </w:r>
      <w:proofErr w:type="spellEnd"/>
      <w:r w:rsidRPr="00DC6A96">
        <w:rPr>
          <w:lang w:val="et-EE"/>
        </w:rPr>
        <w:t xml:space="preserve"> tegevustega, nt osalemine teiste linnaosapäevadel, tutvustab järjekindlalt kohalikku toitu ja õiglast kaubandust.  Koostöö </w:t>
      </w:r>
      <w:r w:rsidR="00DC6A96" w:rsidRPr="00DC6A96">
        <w:rPr>
          <w:lang w:val="et-EE"/>
        </w:rPr>
        <w:t xml:space="preserve">Karlova seltsiga </w:t>
      </w:r>
      <w:r w:rsidRPr="00DC6A96">
        <w:rPr>
          <w:lang w:val="et-EE"/>
        </w:rPr>
        <w:t>on olnud aastaid järjepidev. Tegemist on nii mitterahalise kui ka rahasse ümberarvestatava toetusega, väga oluline on hoolimine ja toetus nii kogukonnale kui Karlova Seltsile.</w:t>
      </w:r>
    </w:p>
    <w:p w14:paraId="0A4A6C0E" w14:textId="77777777" w:rsidR="00A2192C" w:rsidRPr="00DC6A96" w:rsidRDefault="00A2192C" w:rsidP="00A2192C">
      <w:pPr>
        <w:rPr>
          <w:lang w:val="et-EE"/>
        </w:rPr>
      </w:pPr>
    </w:p>
    <w:p w14:paraId="587B0154" w14:textId="436990C2" w:rsidR="009B7718" w:rsidRPr="00DC6A96" w:rsidRDefault="009B7718" w:rsidP="009B7718">
      <w:pPr>
        <w:rPr>
          <w:b/>
          <w:bCs/>
          <w:lang w:val="et-EE"/>
        </w:rPr>
      </w:pPr>
      <w:r w:rsidRPr="00DC6A96">
        <w:rPr>
          <w:b/>
          <w:bCs/>
          <w:highlight w:val="yellow"/>
          <w:lang w:val="et-EE"/>
        </w:rPr>
        <w:t>Rauno Mahlapuu</w:t>
      </w:r>
      <w:r w:rsidRPr="00DC6A96">
        <w:rPr>
          <w:b/>
          <w:bCs/>
          <w:lang w:val="et-EE"/>
        </w:rPr>
        <w:tab/>
      </w:r>
      <w:r w:rsidR="00E66A12" w:rsidRPr="00DC6A96">
        <w:rPr>
          <w:b/>
          <w:bCs/>
          <w:lang w:val="et-EE"/>
        </w:rPr>
        <w:t>Laureaat ja kella saaja</w:t>
      </w:r>
    </w:p>
    <w:p w14:paraId="066D66A7" w14:textId="1CA747D2" w:rsidR="009B7718" w:rsidRPr="00DC6A96" w:rsidRDefault="009B7718" w:rsidP="009B7718">
      <w:pPr>
        <w:rPr>
          <w:lang w:val="et-EE"/>
        </w:rPr>
      </w:pPr>
      <w:r w:rsidRPr="00DC6A96">
        <w:rPr>
          <w:lang w:val="et-EE"/>
        </w:rPr>
        <w:t xml:space="preserve">Rauno on inimene, kes panustab </w:t>
      </w:r>
      <w:proofErr w:type="spellStart"/>
      <w:r w:rsidRPr="00DC6A96">
        <w:rPr>
          <w:lang w:val="et-EE"/>
        </w:rPr>
        <w:t>Vana-Kuuste</w:t>
      </w:r>
      <w:proofErr w:type="spellEnd"/>
      <w:r w:rsidRPr="00DC6A96">
        <w:rPr>
          <w:lang w:val="et-EE"/>
        </w:rPr>
        <w:t xml:space="preserve"> vabaühendustesse nii rahaliselt kui ka oma vaba ajaga. Rauno on panustanud kogukonnaühendustesse järjepidevalt juba ligemale 6 aastat. Tema osalusel ja toetusel on aset leidnud mitmed kogukonna jaoks suured sündmused (mitmed Kuuste suvemängud, </w:t>
      </w:r>
      <w:proofErr w:type="spellStart"/>
      <w:r w:rsidRPr="00DC6A96">
        <w:rPr>
          <w:lang w:val="et-EE"/>
        </w:rPr>
        <w:t>Vana-Kuuste</w:t>
      </w:r>
      <w:proofErr w:type="spellEnd"/>
      <w:r w:rsidRPr="00DC6A96">
        <w:rPr>
          <w:lang w:val="et-EE"/>
        </w:rPr>
        <w:t xml:space="preserve"> mõis 500 juubeliüritus, Kambja valla perepäev,  üle-eestiline noolemänguvõistlus Kuuste </w:t>
      </w:r>
      <w:proofErr w:type="spellStart"/>
      <w:r w:rsidRPr="00DC6A96">
        <w:rPr>
          <w:lang w:val="et-EE"/>
        </w:rPr>
        <w:t>Cup</w:t>
      </w:r>
      <w:proofErr w:type="spellEnd"/>
      <w:r w:rsidRPr="00DC6A96">
        <w:rPr>
          <w:lang w:val="et-EE"/>
        </w:rPr>
        <w:t>)</w:t>
      </w:r>
    </w:p>
    <w:p w14:paraId="16152701" w14:textId="05F15A06" w:rsidR="009B7718" w:rsidRPr="00DC6A96" w:rsidRDefault="009B7718" w:rsidP="009B7718">
      <w:pPr>
        <w:rPr>
          <w:lang w:val="et-EE"/>
        </w:rPr>
      </w:pPr>
    </w:p>
    <w:p w14:paraId="65C8FC38" w14:textId="77777777" w:rsidR="002416E2" w:rsidRPr="00DC6A96" w:rsidRDefault="002416E2" w:rsidP="009B7718">
      <w:pPr>
        <w:rPr>
          <w:lang w:val="et-EE"/>
        </w:rPr>
      </w:pPr>
    </w:p>
    <w:p w14:paraId="026A3E0F" w14:textId="77777777" w:rsidR="002416E2" w:rsidRPr="00DC6A96" w:rsidRDefault="002416E2" w:rsidP="002416E2">
      <w:pPr>
        <w:rPr>
          <w:rFonts w:eastAsia="Times New Roman" w:cstheme="minorHAnsi"/>
          <w:b/>
          <w:bCs/>
          <w:color w:val="00B0F0"/>
          <w:lang w:val="et-EE" w:eastAsia="et-EE"/>
        </w:rPr>
      </w:pPr>
      <w:r w:rsidRPr="00DC6A96">
        <w:rPr>
          <w:rFonts w:eastAsia="Times New Roman" w:cstheme="minorHAnsi"/>
          <w:b/>
          <w:bCs/>
          <w:color w:val="00B0F0"/>
          <w:lang w:val="et-EE" w:eastAsia="et-EE"/>
        </w:rPr>
        <w:t>Projektitoetuseta sündinud kogukonna tegu 2023</w:t>
      </w:r>
    </w:p>
    <w:p w14:paraId="6F00A362" w14:textId="77777777" w:rsidR="002416E2" w:rsidRPr="00DC6A96" w:rsidRDefault="002416E2" w:rsidP="009B7718">
      <w:pPr>
        <w:rPr>
          <w:lang w:val="et-EE"/>
        </w:rPr>
      </w:pPr>
    </w:p>
    <w:p w14:paraId="5B78E89A" w14:textId="77777777" w:rsidR="002416E2" w:rsidRPr="00DC6A96" w:rsidRDefault="002416E2" w:rsidP="002416E2">
      <w:pPr>
        <w:rPr>
          <w:lang w:val="et-EE"/>
        </w:rPr>
      </w:pPr>
      <w:r w:rsidRPr="00DC6A96">
        <w:rPr>
          <w:b/>
          <w:bCs/>
          <w:lang w:val="et-EE"/>
        </w:rPr>
        <w:t>Kaja Randviir Päkapikumatk Äksis</w:t>
      </w:r>
      <w:r w:rsidRPr="00DC6A96">
        <w:rPr>
          <w:lang w:val="et-EE"/>
        </w:rPr>
        <w:tab/>
      </w:r>
    </w:p>
    <w:p w14:paraId="4BDBFF09" w14:textId="3CAE2CA3" w:rsidR="002416E2" w:rsidRPr="00DC6A96" w:rsidRDefault="002416E2" w:rsidP="002416E2">
      <w:pPr>
        <w:rPr>
          <w:lang w:val="et-EE"/>
        </w:rPr>
      </w:pPr>
      <w:r w:rsidRPr="00DC6A96">
        <w:rPr>
          <w:lang w:val="et-EE"/>
        </w:rPr>
        <w:t xml:space="preserve">Kahel aastal (2022 ja 2023) on MTÜ Äksi aleviku kogukond aktiivse liikme Kaja Randviir eestvedamisel korraldanud Äksi alevikus Päkapikumatka. Ürituse eesmärk on kogukonnaga koos kolme kuningapäeval põletada ühises lõkkes jõulukuused. Et kogukonnale põnevat koosviibimist pakkuda, milles saaks osaleda kogu pere, on kuuskede põletamisele eelnenud n.ö. matk läbi aleviku. Osalejad on tulnud kohale päkapiku kostüümides ja matkal on olnud erinevad punktid koos tegevustega, mis tuleb läbida. Nt kelgumäelt alla kelgutamine, rannas takistusraja läbimine vms. Peale takistusraja läbimist on kogunetud Äksi sadamasse, kus süüdatakse lõke, juuakse kuuma </w:t>
      </w:r>
      <w:proofErr w:type="spellStart"/>
      <w:r w:rsidRPr="00DC6A96">
        <w:rPr>
          <w:lang w:val="et-EE"/>
        </w:rPr>
        <w:t>glögi</w:t>
      </w:r>
      <w:proofErr w:type="spellEnd"/>
      <w:r w:rsidRPr="00DC6A96">
        <w:rPr>
          <w:lang w:val="et-EE"/>
        </w:rPr>
        <w:t xml:space="preserve">, jutustatakse ja päkapikud jagavad matkal osalenutele komme. </w:t>
      </w:r>
    </w:p>
    <w:p w14:paraId="529A168F" w14:textId="77777777" w:rsidR="002416E2" w:rsidRPr="00DC6A96" w:rsidRDefault="002416E2" w:rsidP="002416E2">
      <w:pPr>
        <w:rPr>
          <w:lang w:val="et-EE"/>
        </w:rPr>
      </w:pPr>
    </w:p>
    <w:p w14:paraId="0E800BD9" w14:textId="18188C4E" w:rsidR="002416E2" w:rsidRPr="00DC6A96" w:rsidRDefault="002416E2" w:rsidP="002416E2">
      <w:pPr>
        <w:rPr>
          <w:b/>
          <w:bCs/>
          <w:lang w:val="et-EE"/>
        </w:rPr>
      </w:pPr>
      <w:r w:rsidRPr="00DC6A96">
        <w:rPr>
          <w:b/>
          <w:bCs/>
          <w:highlight w:val="yellow"/>
          <w:lang w:val="et-EE"/>
        </w:rPr>
        <w:t>Vabaõhuooper Kõrvekülas</w:t>
      </w:r>
      <w:r w:rsidRPr="00DC6A96">
        <w:rPr>
          <w:b/>
          <w:bCs/>
          <w:lang w:val="et-EE"/>
        </w:rPr>
        <w:tab/>
      </w:r>
      <w:r w:rsidR="00E66A12" w:rsidRPr="00DC6A96">
        <w:rPr>
          <w:b/>
          <w:bCs/>
          <w:lang w:val="et-EE"/>
        </w:rPr>
        <w:t>Laureaat ja kella saaja</w:t>
      </w:r>
    </w:p>
    <w:p w14:paraId="476ABA9A" w14:textId="640F9BD8" w:rsidR="002416E2" w:rsidRPr="00DC6A96" w:rsidRDefault="002416E2" w:rsidP="002416E2">
      <w:pPr>
        <w:rPr>
          <w:lang w:val="et-EE"/>
        </w:rPr>
      </w:pPr>
      <w:r w:rsidRPr="00DC6A96">
        <w:rPr>
          <w:lang w:val="et-EE"/>
        </w:rPr>
        <w:t xml:space="preserve">Eestvedaja Argo Auri . On üks mees Kõrveküla alevikus, kes sel aastal juba 9. korda korraldas oma koduhoovis Kõrveküla Vabaõhuooperit. Argo on ise rääkinud, et see mõte tuli 9 aastat tagasi naljaga ja koos sõpruskonnaga, et teha midagi teistmoodi ja pakkuda ka kogukonnale head meelelahutust. </w:t>
      </w:r>
      <w:r w:rsidRPr="00DC6A96">
        <w:rPr>
          <w:lang w:val="et-EE"/>
        </w:rPr>
        <w:lastRenderedPageBreak/>
        <w:t xml:space="preserve">Sündmus on igal aastal toimunud kohalike sponsorite ja muidugi Argo enda uskumatult suure  panusega. Pilet on olnud  annetuspõhine, ehk et kõik soovijad on saanud osalema- kuulama tulla. Ja sõna ""ooper"" pole siin sugugi sõnakõlks, vaid vabaõhuooperis esinevad täitsa arvestatavad ooperisolistid, sel aastal näiteks Rahvusooper Estonia solistid: Priit </w:t>
      </w:r>
      <w:proofErr w:type="spellStart"/>
      <w:r w:rsidRPr="00DC6A96">
        <w:rPr>
          <w:lang w:val="et-EE"/>
        </w:rPr>
        <w:t>Volmer</w:t>
      </w:r>
      <w:proofErr w:type="spellEnd"/>
      <w:r w:rsidRPr="00DC6A96">
        <w:rPr>
          <w:lang w:val="et-EE"/>
        </w:rPr>
        <w:t xml:space="preserve"> ja Rene` </w:t>
      </w:r>
      <w:proofErr w:type="spellStart"/>
      <w:r w:rsidRPr="00DC6A96">
        <w:rPr>
          <w:lang w:val="et-EE"/>
        </w:rPr>
        <w:t>Soom</w:t>
      </w:r>
      <w:proofErr w:type="spellEnd"/>
      <w:r w:rsidRPr="00DC6A96">
        <w:rPr>
          <w:lang w:val="et-EE"/>
        </w:rPr>
        <w:t xml:space="preserve">. </w:t>
      </w:r>
    </w:p>
    <w:p w14:paraId="705BD580" w14:textId="43E34143" w:rsidR="002416E2" w:rsidRPr="00DC6A96" w:rsidRDefault="002416E2" w:rsidP="002416E2">
      <w:pPr>
        <w:rPr>
          <w:lang w:val="et-EE"/>
        </w:rPr>
      </w:pPr>
      <w:r w:rsidRPr="00DC6A96">
        <w:rPr>
          <w:lang w:val="et-EE"/>
        </w:rPr>
        <w:t>Tänavu 9. korda toimunud Kõrveküla  Vabaõhuooper toimus 18.augustil. Esimest korda oli sel aastal pilet iseteeninduskassas 20 eurot. Nagu Argo ise ütles, siis ka temal on iga aastaga ühe raskem leida sponsoreid ja  üldine hinnatõus on mõjutanud paljutki, ka tema enda motivatsiooni, kuigi tuleval aastal tahaks ikka 10. Vabaõhuooperi ära korraldada.</w:t>
      </w:r>
    </w:p>
    <w:p w14:paraId="7E279ADD" w14:textId="247DBC4B" w:rsidR="002416E2" w:rsidRPr="00DC6A96" w:rsidRDefault="002416E2" w:rsidP="002416E2">
      <w:pPr>
        <w:rPr>
          <w:lang w:val="et-EE"/>
        </w:rPr>
      </w:pPr>
      <w:r w:rsidRPr="00DC6A96">
        <w:rPr>
          <w:lang w:val="et-EE"/>
        </w:rPr>
        <w:t>See, et oma koduhoovi tuua midagi nii ägedat ja seda veel ka kogu kogukonnaga jagada, on tänuväärt. Et teha midagi sellist, ootamata kasumit ja no mis siin salata, ka paljuski ise peale makstes, on imetlusväärne  Tea</w:t>
      </w:r>
      <w:r w:rsidR="00DC6A96" w:rsidRPr="00DC6A96">
        <w:rPr>
          <w:lang w:val="et-EE"/>
        </w:rPr>
        <w:t>me valla poolt</w:t>
      </w:r>
      <w:r w:rsidRPr="00DC6A96">
        <w:rPr>
          <w:lang w:val="et-EE"/>
        </w:rPr>
        <w:t xml:space="preserve"> et igal aastal leiab selle teismoodi ettevõtmise üles aina rohkem inimesi, mis tähendab aga seda, et pitsitama hakkab ka  ruumipuudus ning on üsna suur tõenäosus, et järgmine aasta jääbki viimaseks, nagu viimati Argo</w:t>
      </w:r>
      <w:r w:rsidR="00E66A12" w:rsidRPr="00DC6A96">
        <w:rPr>
          <w:lang w:val="et-EE"/>
        </w:rPr>
        <w:t xml:space="preserve"> ise on öelnud.</w:t>
      </w:r>
    </w:p>
    <w:p w14:paraId="010D74F5" w14:textId="77777777" w:rsidR="002416E2" w:rsidRPr="00DC6A96" w:rsidRDefault="002416E2" w:rsidP="002416E2">
      <w:pPr>
        <w:rPr>
          <w:lang w:val="et-EE"/>
        </w:rPr>
      </w:pPr>
    </w:p>
    <w:p w14:paraId="1FA3FAA0" w14:textId="77777777" w:rsidR="002416E2" w:rsidRPr="00DC6A96" w:rsidRDefault="002416E2" w:rsidP="002416E2">
      <w:pPr>
        <w:rPr>
          <w:b/>
          <w:bCs/>
          <w:lang w:val="et-EE"/>
        </w:rPr>
      </w:pPr>
      <w:r w:rsidRPr="00DC6A96">
        <w:rPr>
          <w:b/>
          <w:bCs/>
          <w:lang w:val="et-EE"/>
        </w:rPr>
        <w:t>Veepääste paadikuur Võrtsjärve ääres</w:t>
      </w:r>
      <w:r w:rsidRPr="00DC6A96">
        <w:rPr>
          <w:b/>
          <w:bCs/>
          <w:lang w:val="et-EE"/>
        </w:rPr>
        <w:tab/>
      </w:r>
    </w:p>
    <w:p w14:paraId="53179F49" w14:textId="23DDD7E3" w:rsidR="002416E2" w:rsidRPr="00DC6A96" w:rsidRDefault="002416E2" w:rsidP="002416E2">
      <w:pPr>
        <w:rPr>
          <w:lang w:val="et-EE"/>
        </w:rPr>
      </w:pPr>
      <w:r w:rsidRPr="00DC6A96">
        <w:rPr>
          <w:lang w:val="et-EE"/>
        </w:rPr>
        <w:t>MTÜ Rõngu Vabatahtlik Päästeselts</w:t>
      </w:r>
      <w:r w:rsidR="00E66A12" w:rsidRPr="00DC6A96">
        <w:rPr>
          <w:lang w:val="et-EE"/>
        </w:rPr>
        <w:t>i eestvedamisel ve</w:t>
      </w:r>
      <w:r w:rsidRPr="00DC6A96">
        <w:rPr>
          <w:lang w:val="et-EE"/>
        </w:rPr>
        <w:t xml:space="preserve">epääste paadikuuri rajamine Võrtsjärve äärde, mis aitab parandada veepäästjate tingimusi ja parandada teenuse kättesaadavust Võrtsjärvel. Paadikuur pandi püsti vabatahtliku tegevusena talgute raames, kaasa lõi nii kogukond kui päästeseltsi liikmed. </w:t>
      </w:r>
    </w:p>
    <w:p w14:paraId="4EBD12ED" w14:textId="77777777" w:rsidR="00E66A12" w:rsidRPr="00DC6A96" w:rsidRDefault="00E66A12" w:rsidP="002416E2">
      <w:pPr>
        <w:rPr>
          <w:lang w:val="et-EE"/>
        </w:rPr>
      </w:pPr>
    </w:p>
    <w:p w14:paraId="6594854D" w14:textId="77777777" w:rsidR="005526ED" w:rsidRPr="00DC6A96" w:rsidRDefault="002416E2" w:rsidP="002416E2">
      <w:pPr>
        <w:rPr>
          <w:b/>
          <w:bCs/>
          <w:lang w:val="et-EE"/>
        </w:rPr>
      </w:pPr>
      <w:r w:rsidRPr="00DC6A96">
        <w:rPr>
          <w:b/>
          <w:bCs/>
          <w:lang w:val="et-EE"/>
        </w:rPr>
        <w:t xml:space="preserve">Kokora kodukandi </w:t>
      </w:r>
      <w:proofErr w:type="spellStart"/>
      <w:r w:rsidRPr="00DC6A96">
        <w:rPr>
          <w:b/>
          <w:bCs/>
          <w:lang w:val="et-EE"/>
        </w:rPr>
        <w:t>lastefestival</w:t>
      </w:r>
      <w:proofErr w:type="spellEnd"/>
      <w:r w:rsidRPr="00DC6A96">
        <w:rPr>
          <w:b/>
          <w:bCs/>
          <w:lang w:val="et-EE"/>
        </w:rPr>
        <w:tab/>
      </w:r>
    </w:p>
    <w:p w14:paraId="4C46A0EA" w14:textId="4A33A0EE" w:rsidR="002416E2" w:rsidRPr="00DC6A96" w:rsidRDefault="002416E2" w:rsidP="002416E2">
      <w:pPr>
        <w:rPr>
          <w:lang w:val="et-EE"/>
        </w:rPr>
      </w:pPr>
      <w:r w:rsidRPr="00DC6A96">
        <w:rPr>
          <w:lang w:val="et-EE"/>
        </w:rPr>
        <w:t xml:space="preserve">Kokora külakeskuse platsil toimus 12. augustil kõikide Peipsiääre valla laste ühine pidu - </w:t>
      </w:r>
      <w:proofErr w:type="spellStart"/>
      <w:r w:rsidRPr="00DC6A96">
        <w:rPr>
          <w:lang w:val="et-EE"/>
        </w:rPr>
        <w:t>lastefestival</w:t>
      </w:r>
      <w:proofErr w:type="spellEnd"/>
      <w:r w:rsidRPr="00DC6A96">
        <w:rPr>
          <w:lang w:val="et-EE"/>
        </w:rPr>
        <w:t xml:space="preserve">. Plaani mõtles välja ja vedas </w:t>
      </w:r>
      <w:proofErr w:type="spellStart"/>
      <w:r w:rsidRPr="00DC6A96">
        <w:rPr>
          <w:lang w:val="et-EE"/>
        </w:rPr>
        <w:t>õhinapõhinalt</w:t>
      </w:r>
      <w:proofErr w:type="spellEnd"/>
      <w:r w:rsidRPr="00DC6A96">
        <w:rPr>
          <w:lang w:val="et-EE"/>
        </w:rPr>
        <w:t xml:space="preserve"> eest Merle </w:t>
      </w:r>
      <w:proofErr w:type="spellStart"/>
      <w:r w:rsidRPr="00DC6A96">
        <w:rPr>
          <w:lang w:val="et-EE"/>
        </w:rPr>
        <w:t>Torim</w:t>
      </w:r>
      <w:proofErr w:type="spellEnd"/>
      <w:r w:rsidRPr="00DC6A96">
        <w:rPr>
          <w:lang w:val="et-EE"/>
        </w:rPr>
        <w:t xml:space="preserve">, parem käsi oli Regina Kihu.  </w:t>
      </w:r>
    </w:p>
    <w:p w14:paraId="219FA352" w14:textId="39B1A281" w:rsidR="002416E2" w:rsidRPr="00DC6A96" w:rsidRDefault="002416E2" w:rsidP="002416E2">
      <w:pPr>
        <w:rPr>
          <w:lang w:val="et-EE"/>
        </w:rPr>
      </w:pPr>
      <w:r w:rsidRPr="00DC6A96">
        <w:rPr>
          <w:lang w:val="et-EE"/>
        </w:rPr>
        <w:t xml:space="preserve">Festivalialal toimus palju erinevaid põnevaid tegevusi: juhendatud meisterdamine, vahvad seltskonnamängud, näomaalingud, õhupallifiguurid. Avatud oli beebiala. Kohal olid lemmikloomad, avatud kohvik. Üritus sai toimuma koos Pala Kogukonna Noortega ning toetusõla panid alla piirkonna ettevõtjad. </w:t>
      </w:r>
    </w:p>
    <w:p w14:paraId="04494E1F" w14:textId="77777777" w:rsidR="002416E2" w:rsidRPr="00DC6A96" w:rsidRDefault="002416E2" w:rsidP="002416E2">
      <w:pPr>
        <w:rPr>
          <w:lang w:val="et-EE"/>
        </w:rPr>
      </w:pPr>
      <w:r w:rsidRPr="00DC6A96">
        <w:rPr>
          <w:lang w:val="et-EE"/>
        </w:rPr>
        <w:t>Miks? Merle ise kirjutas ürituse tutvustuses:</w:t>
      </w:r>
    </w:p>
    <w:p w14:paraId="0B46A543" w14:textId="77777777" w:rsidR="002416E2" w:rsidRPr="00DC6A96" w:rsidRDefault="002416E2" w:rsidP="002416E2">
      <w:pPr>
        <w:rPr>
          <w:lang w:val="et-EE"/>
        </w:rPr>
      </w:pPr>
      <w:r w:rsidRPr="00DC6A96">
        <w:rPr>
          <w:lang w:val="et-EE"/>
        </w:rPr>
        <w:t xml:space="preserve">""Mina olen Merle. Olen sündinud ja kasvanud Kokora külas. Elu viis mind vahepeal Tartusse, kuid möödunud aastal kolisin tagasi </w:t>
      </w:r>
      <w:proofErr w:type="spellStart"/>
      <w:r w:rsidRPr="00DC6A96">
        <w:rPr>
          <w:lang w:val="et-EE"/>
        </w:rPr>
        <w:t>Kokorale</w:t>
      </w:r>
      <w:proofErr w:type="spellEnd"/>
      <w:r w:rsidRPr="00DC6A96">
        <w:rPr>
          <w:lang w:val="et-EE"/>
        </w:rPr>
        <w:t xml:space="preserve">. Nüüd küll juba oma nelja lapse ja abikaasaga. </w:t>
      </w:r>
    </w:p>
    <w:p w14:paraId="303EBAB1" w14:textId="77777777" w:rsidR="002416E2" w:rsidRPr="00DC6A96" w:rsidRDefault="002416E2" w:rsidP="002416E2">
      <w:pPr>
        <w:rPr>
          <w:lang w:val="et-EE"/>
        </w:rPr>
      </w:pPr>
      <w:r w:rsidRPr="00DC6A96">
        <w:rPr>
          <w:lang w:val="et-EE"/>
        </w:rPr>
        <w:t>Mäletan, kui olin väikene tüdruk, toimusid Kokora külas kodukandipäevad. See oli üritus, mida ma alati ootasin ja milleks hoolega valmistusin. Mulle meeldis see tunne, kui kogukond sai kokku. Me tantsisime, laulsime, mängisime erinevaid seltskonnamänge.</w:t>
      </w:r>
    </w:p>
    <w:p w14:paraId="718CF519" w14:textId="77777777" w:rsidR="002416E2" w:rsidRPr="00DC6A96" w:rsidRDefault="002416E2" w:rsidP="002416E2">
      <w:pPr>
        <w:rPr>
          <w:lang w:val="et-EE"/>
        </w:rPr>
      </w:pPr>
      <w:r w:rsidRPr="00DC6A96">
        <w:rPr>
          <w:lang w:val="et-EE"/>
        </w:rPr>
        <w:t>Minu armastus kogukonna ja laste vastu, pani peas tiirlema mõtte. Mõtte, mis on nüüd siin, Teie ees. Lastefestival, meie küla ja valla lastele. Teen kõike omaalgatuslikult ja suure südamega.""</w:t>
      </w:r>
    </w:p>
    <w:p w14:paraId="4B36B396" w14:textId="6CFC95DB" w:rsidR="002416E2" w:rsidRPr="00DC6A96" w:rsidRDefault="002416E2" w:rsidP="002416E2">
      <w:pPr>
        <w:rPr>
          <w:lang w:val="et-EE"/>
        </w:rPr>
      </w:pPr>
      <w:r w:rsidRPr="00DC6A96">
        <w:rPr>
          <w:lang w:val="et-EE"/>
        </w:rPr>
        <w:t>Südamega tehtud sündmus oli väga menukas ja juba oodatakse uut suve!"</w:t>
      </w:r>
    </w:p>
    <w:p w14:paraId="1696CBF1" w14:textId="6FEC7410" w:rsidR="003A4C2D" w:rsidRPr="00DC6A96" w:rsidRDefault="005526ED" w:rsidP="002416E2">
      <w:pPr>
        <w:rPr>
          <w:rFonts w:eastAsia="Times New Roman" w:cstheme="minorHAnsi"/>
          <w:b/>
          <w:bCs/>
          <w:color w:val="00B0F0"/>
          <w:lang w:val="et-EE" w:eastAsia="et-EE"/>
        </w:rPr>
      </w:pPr>
      <w:r w:rsidRPr="00DC6A96">
        <w:rPr>
          <w:rFonts w:eastAsia="Times New Roman" w:cstheme="minorHAnsi"/>
          <w:b/>
          <w:bCs/>
          <w:color w:val="00B0F0"/>
          <w:lang w:val="et-EE" w:eastAsia="et-EE"/>
        </w:rPr>
        <w:lastRenderedPageBreak/>
        <w:t xml:space="preserve">Tartumaa </w:t>
      </w:r>
      <w:proofErr w:type="spellStart"/>
      <w:r w:rsidRPr="00DC6A96">
        <w:rPr>
          <w:rFonts w:eastAsia="Times New Roman" w:cstheme="minorHAnsi"/>
          <w:b/>
          <w:bCs/>
          <w:color w:val="00B0F0"/>
          <w:lang w:val="et-EE" w:eastAsia="et-EE"/>
        </w:rPr>
        <w:t>vabakondlane</w:t>
      </w:r>
      <w:proofErr w:type="spellEnd"/>
      <w:r w:rsidRPr="00DC6A96">
        <w:rPr>
          <w:rFonts w:eastAsia="Times New Roman" w:cstheme="minorHAnsi"/>
          <w:b/>
          <w:bCs/>
          <w:color w:val="00B0F0"/>
          <w:lang w:val="et-EE" w:eastAsia="et-EE"/>
        </w:rPr>
        <w:t xml:space="preserve"> 2023</w:t>
      </w:r>
    </w:p>
    <w:p w14:paraId="212DAA56" w14:textId="77777777" w:rsidR="005526ED" w:rsidRPr="00DC6A96" w:rsidRDefault="003A4C2D" w:rsidP="003A4C2D">
      <w:pPr>
        <w:rPr>
          <w:b/>
          <w:bCs/>
          <w:lang w:val="et-EE"/>
        </w:rPr>
      </w:pPr>
      <w:r w:rsidRPr="00DC6A96">
        <w:rPr>
          <w:b/>
          <w:bCs/>
          <w:lang w:val="et-EE"/>
        </w:rPr>
        <w:t xml:space="preserve">Kalle </w:t>
      </w:r>
      <w:proofErr w:type="spellStart"/>
      <w:r w:rsidRPr="00DC6A96">
        <w:rPr>
          <w:b/>
          <w:bCs/>
          <w:lang w:val="et-EE"/>
        </w:rPr>
        <w:t>Jurs</w:t>
      </w:r>
      <w:proofErr w:type="spellEnd"/>
      <w:r w:rsidRPr="00DC6A96">
        <w:rPr>
          <w:b/>
          <w:bCs/>
          <w:lang w:val="et-EE"/>
        </w:rPr>
        <w:tab/>
      </w:r>
    </w:p>
    <w:p w14:paraId="562E096C" w14:textId="11B034AA" w:rsidR="003A4C2D" w:rsidRPr="00DC6A96" w:rsidRDefault="005526ED" w:rsidP="003A4C2D">
      <w:pPr>
        <w:rPr>
          <w:lang w:val="et-EE"/>
        </w:rPr>
      </w:pPr>
      <w:r w:rsidRPr="00DC6A96">
        <w:rPr>
          <w:lang w:val="et-EE"/>
        </w:rPr>
        <w:t>Meeri küla elanik,</w:t>
      </w:r>
      <w:r w:rsidR="003A4C2D" w:rsidRPr="00DC6A96">
        <w:rPr>
          <w:lang w:val="et-EE"/>
        </w:rPr>
        <w:t xml:space="preserve"> kes on aastakümnete jooksul aidanud kõiki abivajajaid kõige erinevamates valdkondades omast vabast ajast ja oma rahadega. Kalle on lastekodust pärit meesterahvas, kes läbi suurte eluraskuste õppis nägema abivajajaid ja neid aitama vastutasu ootamata. Põhiline tegevusvaldkond on olnud materiaalselt vaesete inimeste eluvajadustega seotud tööd, nagu remont, parandamine, toiduabi jne. Kalle oskab kuulata ja anda hingeabi neile, kes seda vajavad, võttes aega nõrgema jaoks. Ta on kogukonnas hinnatud inimene just nimelt seetõttu, et ta võtab aega abivajaja aitamiseks igal kellaajal. Viimane tema poolt tehtud tegu oli Meeri Mõisa tee 2 korterelamust põlengu ajal inimeste - loomade põlevast majast väljaaitamine. </w:t>
      </w:r>
    </w:p>
    <w:p w14:paraId="0DB4C113" w14:textId="77777777" w:rsidR="005526ED" w:rsidRPr="00DC6A96" w:rsidRDefault="005526ED" w:rsidP="005526ED">
      <w:pPr>
        <w:rPr>
          <w:lang w:val="et-EE"/>
        </w:rPr>
      </w:pPr>
    </w:p>
    <w:p w14:paraId="7CB0E8ED" w14:textId="725686E4" w:rsidR="005526ED" w:rsidRPr="00DC6A96" w:rsidRDefault="005526ED" w:rsidP="005526ED">
      <w:pPr>
        <w:rPr>
          <w:b/>
          <w:bCs/>
          <w:lang w:val="et-EE"/>
        </w:rPr>
      </w:pPr>
      <w:r w:rsidRPr="00DC6A96">
        <w:rPr>
          <w:b/>
          <w:bCs/>
          <w:lang w:val="et-EE"/>
        </w:rPr>
        <w:t xml:space="preserve">Viisik: Eevi Treial, Ann Kilk, Liia Mägi, Juta </w:t>
      </w:r>
      <w:proofErr w:type="spellStart"/>
      <w:r w:rsidRPr="00DC6A96">
        <w:rPr>
          <w:b/>
          <w:bCs/>
          <w:lang w:val="et-EE"/>
        </w:rPr>
        <w:t>Laasma</w:t>
      </w:r>
      <w:proofErr w:type="spellEnd"/>
      <w:r w:rsidRPr="00DC6A96">
        <w:rPr>
          <w:b/>
          <w:bCs/>
          <w:lang w:val="et-EE"/>
        </w:rPr>
        <w:t>, Mare Nõmm.</w:t>
      </w:r>
      <w:r w:rsidRPr="00DC6A96">
        <w:rPr>
          <w:b/>
          <w:bCs/>
          <w:lang w:val="et-EE"/>
        </w:rPr>
        <w:tab/>
      </w:r>
    </w:p>
    <w:p w14:paraId="29E4D6B7" w14:textId="77777777" w:rsidR="005526ED" w:rsidRPr="00DC6A96" w:rsidRDefault="005526ED" w:rsidP="005526ED">
      <w:pPr>
        <w:rPr>
          <w:lang w:val="et-EE"/>
        </w:rPr>
      </w:pPr>
      <w:r w:rsidRPr="00DC6A96">
        <w:rPr>
          <w:lang w:val="et-EE"/>
        </w:rPr>
        <w:t xml:space="preserve">Need on prouad, kel veel </w:t>
      </w:r>
      <w:proofErr w:type="spellStart"/>
      <w:r w:rsidRPr="00DC6A96">
        <w:rPr>
          <w:lang w:val="et-EE"/>
        </w:rPr>
        <w:t>kodavere</w:t>
      </w:r>
      <w:proofErr w:type="spellEnd"/>
      <w:r w:rsidRPr="00DC6A96">
        <w:rPr>
          <w:lang w:val="et-EE"/>
        </w:rPr>
        <w:t xml:space="preserve"> keel suus ja kes väga abivalmis nii keelt edasi andma tundides nimega ""Kodavere </w:t>
      </w:r>
      <w:proofErr w:type="spellStart"/>
      <w:r w:rsidRPr="00DC6A96">
        <w:rPr>
          <w:lang w:val="et-EE"/>
        </w:rPr>
        <w:t>kiäle</w:t>
      </w:r>
      <w:proofErr w:type="spellEnd"/>
      <w:r w:rsidRPr="00DC6A96">
        <w:rPr>
          <w:lang w:val="et-EE"/>
        </w:rPr>
        <w:t xml:space="preserve"> kuul"" kui aktiivselt abi pakkuma ja osalema erinevatel Kodavere kanti tutvustavatel sündmustel. </w:t>
      </w:r>
    </w:p>
    <w:p w14:paraId="4B0E05D1" w14:textId="7C81D0EF" w:rsidR="005526ED" w:rsidRPr="00DC6A96" w:rsidRDefault="005526ED" w:rsidP="005526ED">
      <w:pPr>
        <w:rPr>
          <w:lang w:val="et-EE"/>
        </w:rPr>
      </w:pPr>
      <w:r w:rsidRPr="00DC6A96">
        <w:rPr>
          <w:lang w:val="et-EE"/>
        </w:rPr>
        <w:t xml:space="preserve">Kodavere </w:t>
      </w:r>
      <w:proofErr w:type="spellStart"/>
      <w:r w:rsidRPr="00DC6A96">
        <w:rPr>
          <w:lang w:val="et-EE"/>
        </w:rPr>
        <w:t>kiäle</w:t>
      </w:r>
      <w:proofErr w:type="spellEnd"/>
      <w:r w:rsidRPr="00DC6A96">
        <w:rPr>
          <w:lang w:val="et-EE"/>
        </w:rPr>
        <w:t xml:space="preserve"> kuul on </w:t>
      </w:r>
      <w:proofErr w:type="spellStart"/>
      <w:r w:rsidRPr="00DC6A96">
        <w:rPr>
          <w:lang w:val="et-EE"/>
        </w:rPr>
        <w:t>Zoomis</w:t>
      </w:r>
      <w:proofErr w:type="spellEnd"/>
      <w:r w:rsidRPr="00DC6A96">
        <w:rPr>
          <w:lang w:val="et-EE"/>
        </w:rPr>
        <w:t xml:space="preserve"> tunde pidanud alates 2021. aasta kevadest, kui olid veel Covid-19 piirangud. Õpetajateks on olnud </w:t>
      </w:r>
      <w:proofErr w:type="spellStart"/>
      <w:r w:rsidRPr="00DC6A96">
        <w:rPr>
          <w:lang w:val="et-EE"/>
        </w:rPr>
        <w:t>kodavere</w:t>
      </w:r>
      <w:proofErr w:type="spellEnd"/>
      <w:r w:rsidRPr="00DC6A96">
        <w:rPr>
          <w:lang w:val="et-EE"/>
        </w:rPr>
        <w:t xml:space="preserve"> keele (keeleteaduslikult: idamurde Kodavere murraku) head tundjad, kelle jaoks see on olnud lapsepõlves nende kodukeel. Õppijaid on olnud keelekooli neljal semestril kokku 20 ringis, nii Peipsiääre valla elanikke kui ka siitkandi juurtega huvilisi Tartust, Tallinnast, Jõhvist ja Helsingist. Tänu Eevile, Annile, Liiale, Jutale ja Marele on </w:t>
      </w:r>
      <w:proofErr w:type="spellStart"/>
      <w:r w:rsidRPr="00DC6A96">
        <w:rPr>
          <w:lang w:val="et-EE"/>
        </w:rPr>
        <w:t>kodavere</w:t>
      </w:r>
      <w:proofErr w:type="spellEnd"/>
      <w:r w:rsidRPr="00DC6A96">
        <w:rPr>
          <w:lang w:val="et-EE"/>
        </w:rPr>
        <w:t xml:space="preserve"> keel nii mõnelegi lähedasemaks saanud. Panustavad nad nii keelekooli kui teistesse tegevustesse suures osas vabatahtlikult. </w:t>
      </w:r>
    </w:p>
    <w:p w14:paraId="2D79D73E" w14:textId="77777777" w:rsidR="005526ED" w:rsidRPr="00DC6A96" w:rsidRDefault="005526ED" w:rsidP="003A4C2D">
      <w:pPr>
        <w:rPr>
          <w:lang w:val="et-EE"/>
        </w:rPr>
      </w:pPr>
    </w:p>
    <w:p w14:paraId="68E61663" w14:textId="29495D3E" w:rsidR="005526ED" w:rsidRPr="00DC6A96" w:rsidRDefault="003A4C2D" w:rsidP="003A4C2D">
      <w:pPr>
        <w:rPr>
          <w:lang w:val="et-EE"/>
        </w:rPr>
      </w:pPr>
      <w:r w:rsidRPr="00DC6A96">
        <w:rPr>
          <w:b/>
          <w:bCs/>
          <w:highlight w:val="yellow"/>
          <w:lang w:val="et-EE"/>
        </w:rPr>
        <w:t xml:space="preserve">Evelin </w:t>
      </w:r>
      <w:proofErr w:type="spellStart"/>
      <w:r w:rsidRPr="00DC6A96">
        <w:rPr>
          <w:b/>
          <w:bCs/>
          <w:highlight w:val="yellow"/>
          <w:lang w:val="et-EE"/>
        </w:rPr>
        <w:t>Avi</w:t>
      </w:r>
      <w:proofErr w:type="spellEnd"/>
      <w:r w:rsidRPr="00DC6A96">
        <w:rPr>
          <w:lang w:val="et-EE"/>
        </w:rPr>
        <w:t xml:space="preserve">  </w:t>
      </w:r>
      <w:r w:rsidRPr="00DC6A96">
        <w:rPr>
          <w:lang w:val="et-EE"/>
        </w:rPr>
        <w:tab/>
      </w:r>
      <w:r w:rsidR="005526ED" w:rsidRPr="00DC6A96">
        <w:rPr>
          <w:b/>
          <w:bCs/>
          <w:lang w:val="et-EE"/>
        </w:rPr>
        <w:t>Laureaat ja kella võitja</w:t>
      </w:r>
    </w:p>
    <w:p w14:paraId="7C3856C2" w14:textId="57066F87" w:rsidR="00A01C42" w:rsidRPr="00DC6A96" w:rsidRDefault="00A01C42" w:rsidP="00A01C42">
      <w:pPr>
        <w:rPr>
          <w:lang w:val="et-EE"/>
        </w:rPr>
      </w:pPr>
      <w:r w:rsidRPr="00DC6A96">
        <w:rPr>
          <w:lang w:val="et-EE"/>
        </w:rPr>
        <w:t xml:space="preserve">Erialaselt füsioterapeudina töötav ning vabatahtlikuna MTÜ Võnnu Spordiklubi vedav </w:t>
      </w:r>
      <w:proofErr w:type="spellStart"/>
      <w:r w:rsidRPr="00DC6A96">
        <w:rPr>
          <w:lang w:val="et-EE"/>
        </w:rPr>
        <w:t>naiskodukaitsja</w:t>
      </w:r>
      <w:proofErr w:type="spellEnd"/>
      <w:r w:rsidRPr="00DC6A96">
        <w:rPr>
          <w:lang w:val="et-EE"/>
        </w:rPr>
        <w:t xml:space="preserve"> Evelin </w:t>
      </w:r>
      <w:proofErr w:type="spellStart"/>
      <w:r w:rsidRPr="00DC6A96">
        <w:rPr>
          <w:lang w:val="et-EE"/>
        </w:rPr>
        <w:t>Avi</w:t>
      </w:r>
      <w:proofErr w:type="spellEnd"/>
      <w:r w:rsidRPr="00DC6A96">
        <w:rPr>
          <w:lang w:val="et-EE"/>
        </w:rPr>
        <w:t xml:space="preserve"> on </w:t>
      </w:r>
      <w:proofErr w:type="spellStart"/>
      <w:r w:rsidRPr="00DC6A96">
        <w:rPr>
          <w:lang w:val="et-EE"/>
        </w:rPr>
        <w:t>Kastre</w:t>
      </w:r>
      <w:proofErr w:type="spellEnd"/>
      <w:r w:rsidRPr="00DC6A96">
        <w:rPr>
          <w:lang w:val="et-EE"/>
        </w:rPr>
        <w:t xml:space="preserve"> valla spordi- ning kogukonnasündmuste juures olnud vabatahtlik vedur ja kaasamõtleja juba mitmeid aastaid. Ta panustab valla spordisündmuste sarja Sportlik Nelik töörühmas ühena selle peakorraldajatest ning arendab külaliikumist ja kogukondade vahelist suhtlust ja koostööd MTÜ </w:t>
      </w:r>
      <w:proofErr w:type="spellStart"/>
      <w:r w:rsidRPr="00DC6A96">
        <w:rPr>
          <w:lang w:val="et-EE"/>
        </w:rPr>
        <w:t>Issaku</w:t>
      </w:r>
      <w:proofErr w:type="spellEnd"/>
      <w:r w:rsidRPr="00DC6A96">
        <w:rPr>
          <w:lang w:val="et-EE"/>
        </w:rPr>
        <w:t xml:space="preserve"> juhatuse liikmena. Evelin eestvedamisel toimuvad igal aastal küla- ja kogukonnapäevad. Evelin väärtustab oma küla ja kogukonda ning teeb endast oleneva, et tekiks ja säiliks oma kogukonna tunne. Selleks kirjutab ta projektitaotlusi, et loengutele ja sündmustele rahastust saada. </w:t>
      </w:r>
    </w:p>
    <w:p w14:paraId="4C8C4868" w14:textId="18655B8C" w:rsidR="00A01C42" w:rsidRPr="00DC6A96" w:rsidRDefault="00A01C42" w:rsidP="00A01C42">
      <w:pPr>
        <w:rPr>
          <w:lang w:val="et-EE"/>
        </w:rPr>
      </w:pPr>
      <w:r w:rsidRPr="00DC6A96">
        <w:rPr>
          <w:lang w:val="et-EE"/>
        </w:rPr>
        <w:t>Ta on olemas, kaasas või abis väga erinevatel vallasisestel sündmustel, omades selget arvamust kogukonnatöö olulisusest ja valla inimeste vajadustest. Evelini tegevusse on alati kaasatud toe ja kaasalööjatena ka tema pereliikmed. Tema eriilmeliste rollide puhul on tema tegevuse haaret raske hoomata - ta on olemas ja kaasas valla kultuuri-, kogukonna- ja spordielus ideede algataja, korraldaja, abistaja ja esinejana.</w:t>
      </w:r>
    </w:p>
    <w:p w14:paraId="0AE0FABA" w14:textId="77777777" w:rsidR="005526ED" w:rsidRPr="00DC6A96" w:rsidRDefault="005526ED" w:rsidP="003A4C2D">
      <w:pPr>
        <w:rPr>
          <w:lang w:val="et-EE"/>
        </w:rPr>
      </w:pPr>
    </w:p>
    <w:p w14:paraId="46F6DA92" w14:textId="77777777" w:rsidR="00A01C42" w:rsidRPr="00DC6A96" w:rsidRDefault="00A01C42" w:rsidP="003A4C2D">
      <w:pPr>
        <w:rPr>
          <w:lang w:val="et-EE"/>
        </w:rPr>
      </w:pPr>
    </w:p>
    <w:p w14:paraId="508D1CE3" w14:textId="77777777" w:rsidR="005526ED" w:rsidRPr="00DC6A96" w:rsidRDefault="003A4C2D" w:rsidP="003A4C2D">
      <w:pPr>
        <w:rPr>
          <w:b/>
          <w:bCs/>
          <w:lang w:val="et-EE"/>
        </w:rPr>
      </w:pPr>
      <w:r w:rsidRPr="00DC6A96">
        <w:rPr>
          <w:b/>
          <w:bCs/>
          <w:lang w:val="et-EE"/>
        </w:rPr>
        <w:t>Kristel Sööt</w:t>
      </w:r>
      <w:r w:rsidRPr="00DC6A96">
        <w:rPr>
          <w:b/>
          <w:bCs/>
          <w:lang w:val="et-EE"/>
        </w:rPr>
        <w:tab/>
      </w:r>
    </w:p>
    <w:p w14:paraId="242604C5" w14:textId="4E453849" w:rsidR="003A4C2D" w:rsidRPr="00DC6A96" w:rsidRDefault="003A4C2D" w:rsidP="003A4C2D">
      <w:pPr>
        <w:rPr>
          <w:lang w:val="et-EE"/>
        </w:rPr>
      </w:pPr>
      <w:r w:rsidRPr="00DC6A96">
        <w:rPr>
          <w:lang w:val="et-EE"/>
        </w:rPr>
        <w:t xml:space="preserve">Kristel Sööt ettevõtliku inimesena korraldas 2023 aasta 10. juunil Nõo valla kodukohvikute päeva. Tegemist Nõo valla jaoks esmakordse sellise üritusega nagu kodukohvikute päev. Nõo valla kodukohvikute päevast võttis osa 13 väga erinevat kodukohvikut. Kohvikutepäev oli kogukonnale tähtis sündmus, mis pani oma kodupiirkonnaga tutvuma kohalikud elanikud ja tõi Nõo valda naabervaldadest ja ka kaugemaid külalisi. Tunnustust selle juures väärib Kristeli aktiivsus ja tahe sündmust korraldada, sest kõige keerukam osa on panna inimesed uskuma, et ka meie saame sellega hakkama ja see on kogukonnale vajalik. </w:t>
      </w:r>
    </w:p>
    <w:p w14:paraId="49E0471E" w14:textId="77777777" w:rsidR="005526ED" w:rsidRPr="00DC6A96" w:rsidRDefault="005526ED" w:rsidP="003A4C2D">
      <w:pPr>
        <w:rPr>
          <w:lang w:val="et-EE"/>
        </w:rPr>
      </w:pPr>
    </w:p>
    <w:p w14:paraId="1C8AE858" w14:textId="77777777" w:rsidR="00A01C42" w:rsidRPr="00DC6A96" w:rsidRDefault="003A4C2D" w:rsidP="003A4C2D">
      <w:pPr>
        <w:rPr>
          <w:b/>
          <w:bCs/>
          <w:lang w:val="et-EE"/>
        </w:rPr>
      </w:pPr>
      <w:proofErr w:type="spellStart"/>
      <w:r w:rsidRPr="00DC6A96">
        <w:rPr>
          <w:b/>
          <w:bCs/>
          <w:lang w:val="et-EE"/>
        </w:rPr>
        <w:t>Janar</w:t>
      </w:r>
      <w:proofErr w:type="spellEnd"/>
      <w:r w:rsidRPr="00DC6A96">
        <w:rPr>
          <w:b/>
          <w:bCs/>
          <w:lang w:val="et-EE"/>
        </w:rPr>
        <w:t xml:space="preserve"> </w:t>
      </w:r>
      <w:proofErr w:type="spellStart"/>
      <w:r w:rsidRPr="00DC6A96">
        <w:rPr>
          <w:b/>
          <w:bCs/>
          <w:lang w:val="et-EE"/>
        </w:rPr>
        <w:t>Saviir</w:t>
      </w:r>
      <w:proofErr w:type="spellEnd"/>
      <w:r w:rsidRPr="00DC6A96">
        <w:rPr>
          <w:b/>
          <w:bCs/>
          <w:lang w:val="et-EE"/>
        </w:rPr>
        <w:tab/>
      </w:r>
    </w:p>
    <w:p w14:paraId="5354AC6E" w14:textId="2FA65EAD" w:rsidR="003A4C2D" w:rsidRPr="00DC6A96" w:rsidRDefault="003A4C2D" w:rsidP="003A4C2D">
      <w:pPr>
        <w:rPr>
          <w:lang w:val="et-EE"/>
        </w:rPr>
      </w:pPr>
      <w:r w:rsidRPr="00DC6A96">
        <w:rPr>
          <w:lang w:val="et-EE"/>
        </w:rPr>
        <w:t xml:space="preserve">Nõo valla elanik, kes on kahel järjestikusel suvel korraldanud Nõo Veskijärve Triatloni (2022 ja 2023). Korraldamine on organiseeritud heategevusliku ühenduse Aitan Eestit MTÜ kaudu ning triatlonist saadud tulu on kasutatud Nõo valla laste elukeskkonna arendamiseks (nt ehitati kelgumägi Nõo alevikku). Triatloni korraldamine on korraldaja ja  vabatahtlike ühine ettevõtmine, kus osalevad nii lapsed kui täiskasvanud. Võistluse auhinnafond küündib tuhandetesse eurodesse, mis on kogutud sponsorluse kaudu ning mille nimel </w:t>
      </w:r>
      <w:proofErr w:type="spellStart"/>
      <w:r w:rsidRPr="00DC6A96">
        <w:rPr>
          <w:lang w:val="et-EE"/>
        </w:rPr>
        <w:t>Janar</w:t>
      </w:r>
      <w:proofErr w:type="spellEnd"/>
      <w:r w:rsidRPr="00DC6A96">
        <w:rPr>
          <w:lang w:val="et-EE"/>
        </w:rPr>
        <w:t xml:space="preserve"> </w:t>
      </w:r>
      <w:proofErr w:type="spellStart"/>
      <w:r w:rsidRPr="00DC6A96">
        <w:rPr>
          <w:lang w:val="et-EE"/>
        </w:rPr>
        <w:t>Saviir</w:t>
      </w:r>
      <w:proofErr w:type="spellEnd"/>
      <w:r w:rsidRPr="00DC6A96">
        <w:rPr>
          <w:lang w:val="et-EE"/>
        </w:rPr>
        <w:t xml:space="preserve"> on mitmeid kuid enda põhitegevuse kõrvalt tegelenud. Nõo vald on tänulik suurepäraselt õnnestunud spordisündmuse korraldamise eest, mille kaudu propageeritakse liikumist, erinevaid spordialasid ning tõstetakse Nõo valda esile! </w:t>
      </w:r>
    </w:p>
    <w:p w14:paraId="7267E4E7" w14:textId="2A70A9C5" w:rsidR="003A4C2D" w:rsidRPr="00DC6A96" w:rsidRDefault="003A4C2D" w:rsidP="003A4C2D">
      <w:pPr>
        <w:rPr>
          <w:lang w:val="et-EE"/>
        </w:rPr>
      </w:pPr>
      <w:r w:rsidRPr="00DC6A96">
        <w:rPr>
          <w:lang w:val="et-EE"/>
        </w:rPr>
        <w:t xml:space="preserve"> </w:t>
      </w:r>
    </w:p>
    <w:p w14:paraId="3C8CD581" w14:textId="77777777" w:rsidR="00A01C42" w:rsidRPr="00DC6A96" w:rsidRDefault="003A4C2D" w:rsidP="003A4C2D">
      <w:pPr>
        <w:rPr>
          <w:b/>
          <w:bCs/>
          <w:lang w:val="et-EE"/>
        </w:rPr>
      </w:pPr>
      <w:r w:rsidRPr="00DC6A96">
        <w:rPr>
          <w:b/>
          <w:bCs/>
          <w:lang w:val="et-EE"/>
        </w:rPr>
        <w:t>Kristi Metsa</w:t>
      </w:r>
      <w:r w:rsidRPr="00DC6A96">
        <w:rPr>
          <w:b/>
          <w:bCs/>
          <w:lang w:val="et-EE"/>
        </w:rPr>
        <w:tab/>
      </w:r>
    </w:p>
    <w:p w14:paraId="43614831" w14:textId="072BF619" w:rsidR="003A4C2D" w:rsidRPr="00DC6A96" w:rsidRDefault="003A4C2D" w:rsidP="003A4C2D">
      <w:pPr>
        <w:rPr>
          <w:lang w:val="et-EE"/>
        </w:rPr>
      </w:pPr>
      <w:r w:rsidRPr="00DC6A96">
        <w:rPr>
          <w:lang w:val="et-EE"/>
        </w:rPr>
        <w:t>Eestimaa Loomakaitse Liit MTÜ (Tartumaa ja Lõuna-Eesti tegevuspiirkond), peamine aktivist Kristi Metsa. Kristi Metsa märkab abivajajaid seal, kus teised mööda käivad, olgu tegemist haige/vana looma või -inimesega. Talle ei ole probleem sõita välja abivajaja juurde ka nädalavahetusel või pühade ajal ning leiab lahendusi seal, kus abi leida on raske või nõuab isiklikust mugavustsoonist väljatulekut. Tal on nõrgemate suhtes suur süda, selle tunnistajaks on Meeri küla elanikud olnud korduvalt aastate jooksul.</w:t>
      </w:r>
    </w:p>
    <w:p w14:paraId="7F1A402D" w14:textId="77777777" w:rsidR="003A4C2D" w:rsidRPr="00DC6A96" w:rsidRDefault="003A4C2D" w:rsidP="003A4C2D">
      <w:pPr>
        <w:rPr>
          <w:lang w:val="et-EE"/>
        </w:rPr>
      </w:pPr>
    </w:p>
    <w:p w14:paraId="12E3C584" w14:textId="77777777" w:rsidR="00A01C42" w:rsidRPr="00DC6A96" w:rsidRDefault="00A01C42" w:rsidP="00A01C42">
      <w:pPr>
        <w:rPr>
          <w:rFonts w:eastAsia="Times New Roman" w:cstheme="minorHAnsi"/>
          <w:b/>
          <w:bCs/>
          <w:color w:val="00B0F0"/>
          <w:lang w:val="et-EE" w:eastAsia="et-EE"/>
        </w:rPr>
      </w:pPr>
      <w:r w:rsidRPr="00DC6A96">
        <w:rPr>
          <w:rFonts w:eastAsia="Times New Roman" w:cstheme="minorHAnsi"/>
          <w:b/>
          <w:bCs/>
          <w:color w:val="00B0F0"/>
          <w:lang w:val="et-EE" w:eastAsia="et-EE"/>
        </w:rPr>
        <w:t>Tartumaa kodanikuühendus 2023</w:t>
      </w:r>
    </w:p>
    <w:p w14:paraId="2A362CF0" w14:textId="77777777" w:rsidR="00A01C42" w:rsidRPr="00DC6A96" w:rsidRDefault="00A01C42" w:rsidP="003A4C2D">
      <w:pPr>
        <w:rPr>
          <w:lang w:val="et-EE"/>
        </w:rPr>
      </w:pPr>
    </w:p>
    <w:p w14:paraId="34D45CE9" w14:textId="77777777" w:rsidR="00A01C42" w:rsidRPr="00DC6A96" w:rsidRDefault="003A4C2D" w:rsidP="003A4C2D">
      <w:pPr>
        <w:rPr>
          <w:b/>
          <w:bCs/>
          <w:lang w:val="et-EE"/>
        </w:rPr>
      </w:pPr>
      <w:r w:rsidRPr="00DC6A96">
        <w:rPr>
          <w:b/>
          <w:bCs/>
          <w:lang w:val="et-EE"/>
        </w:rPr>
        <w:t>MTÜ Jõusport</w:t>
      </w:r>
      <w:r w:rsidRPr="00DC6A96">
        <w:rPr>
          <w:b/>
          <w:bCs/>
          <w:lang w:val="et-EE"/>
        </w:rPr>
        <w:tab/>
      </w:r>
    </w:p>
    <w:p w14:paraId="76AA6480" w14:textId="3D9CA05C" w:rsidR="00A01C42" w:rsidRPr="00DC6A96" w:rsidRDefault="003A4C2D" w:rsidP="003A4C2D">
      <w:pPr>
        <w:rPr>
          <w:lang w:val="et-EE"/>
        </w:rPr>
      </w:pPr>
      <w:r w:rsidRPr="00DC6A96">
        <w:rPr>
          <w:lang w:val="et-EE"/>
        </w:rPr>
        <w:t xml:space="preserve">MTÜ Jõusport on loodud aastal 2018 eesmärgiga pakkuda ja propageerida jõutreeninguid nii lastele, noortele kui täiskasvanutele. 2018 aasta sügisel alustas spordiklubi Jõusport oma tegevust Elva vallas. Kui esimesel aastal pakuti treeninguid ainult Elvas, siis juba järgmisel sügisel laieneti Rõngu ja tänaseks on Jõuspordil filiaalid Elvas, Rõngus, Puhjas, Ülenurmes ja Tartus. Lisaks treeningutele korraldab Jõusport ka üleriigilist rammusarja ja käesoleval aastal toimus see juba seitsmendat aastat järjest. Sarjadest on valminud ka telesaated, mida saab vaadata sügisel TV6 kanalil. Kuigi Jõusport loodi aastal 2018, siis selle </w:t>
      </w:r>
      <w:r w:rsidRPr="00DC6A96">
        <w:rPr>
          <w:lang w:val="et-EE"/>
        </w:rPr>
        <w:lastRenderedPageBreak/>
        <w:t xml:space="preserve">MTÜ asutajad Janne ja Peeter </w:t>
      </w:r>
      <w:proofErr w:type="spellStart"/>
      <w:r w:rsidRPr="00DC6A96">
        <w:rPr>
          <w:lang w:val="et-EE"/>
        </w:rPr>
        <w:t>Aan</w:t>
      </w:r>
      <w:proofErr w:type="spellEnd"/>
      <w:r w:rsidRPr="00DC6A96">
        <w:rPr>
          <w:lang w:val="et-EE"/>
        </w:rPr>
        <w:t xml:space="preserve"> alustasid rammuvõistluste korraldamist juba 2003.aastal ning Elvas toimus rammuvõistlus käesoleval aastal juba 21 aastat järjest. See on kõige pikem ja järjepidavam rammuvõistlus Eestis. </w:t>
      </w:r>
    </w:p>
    <w:p w14:paraId="063DBD21" w14:textId="01DE6722" w:rsidR="003A4C2D" w:rsidRPr="00DC6A96" w:rsidRDefault="003A4C2D" w:rsidP="003A4C2D">
      <w:pPr>
        <w:rPr>
          <w:lang w:val="et-EE"/>
        </w:rPr>
      </w:pPr>
      <w:r w:rsidRPr="00DC6A96">
        <w:rPr>
          <w:lang w:val="et-EE"/>
        </w:rPr>
        <w:t xml:space="preserve">Spordiklubi on aasta-aastalt arenenud ning kasvanud viimase 5 aastaga  Eesti suurimaks ja mitmekülgsemaks raskejõustikuklubiks. MTÜ-d veab eest 7-lapsega perekond </w:t>
      </w:r>
      <w:proofErr w:type="spellStart"/>
      <w:r w:rsidRPr="00DC6A96">
        <w:rPr>
          <w:lang w:val="et-EE"/>
        </w:rPr>
        <w:t>Aan</w:t>
      </w:r>
      <w:proofErr w:type="spellEnd"/>
      <w:r w:rsidRPr="00DC6A96">
        <w:rPr>
          <w:lang w:val="et-EE"/>
        </w:rPr>
        <w:t xml:space="preserve"> ja kuigi klubi toimimise eest vastutavad peamiselt pereisa ja -ema, siis kõikide võistluste korraldamisse ja samuti treeningute juhendamisse on kaasatud ka pere lapsed, kes kõik on tegelenud või tegelevad praegu võistlusspordiga. </w:t>
      </w:r>
    </w:p>
    <w:p w14:paraId="171EB850" w14:textId="77777777" w:rsidR="00A01C42" w:rsidRPr="00DC6A96" w:rsidRDefault="00A01C42" w:rsidP="003A4C2D">
      <w:pPr>
        <w:rPr>
          <w:lang w:val="et-EE"/>
        </w:rPr>
      </w:pPr>
    </w:p>
    <w:p w14:paraId="60F4E4E7" w14:textId="77777777" w:rsidR="00A01C42" w:rsidRPr="00DC6A96" w:rsidRDefault="003A4C2D" w:rsidP="003A4C2D">
      <w:pPr>
        <w:rPr>
          <w:b/>
          <w:bCs/>
          <w:lang w:val="et-EE"/>
        </w:rPr>
      </w:pPr>
      <w:r w:rsidRPr="00DC6A96">
        <w:rPr>
          <w:b/>
          <w:bCs/>
          <w:lang w:val="et-EE"/>
        </w:rPr>
        <w:t>MTÜ Lähte Kogukond</w:t>
      </w:r>
      <w:r w:rsidRPr="00DC6A96">
        <w:rPr>
          <w:b/>
          <w:bCs/>
          <w:lang w:val="et-EE"/>
        </w:rPr>
        <w:tab/>
      </w:r>
    </w:p>
    <w:p w14:paraId="098D530A" w14:textId="6ED79ECD" w:rsidR="003A4C2D" w:rsidRPr="00DC6A96" w:rsidRDefault="003A4C2D" w:rsidP="003A4C2D">
      <w:pPr>
        <w:rPr>
          <w:lang w:val="et-EE"/>
        </w:rPr>
      </w:pPr>
      <w:r w:rsidRPr="00DC6A96">
        <w:rPr>
          <w:lang w:val="et-EE"/>
        </w:rPr>
        <w:t>MTÜ Lähte Kogukond on</w:t>
      </w:r>
      <w:r w:rsidR="00A01C42" w:rsidRPr="00DC6A96">
        <w:rPr>
          <w:lang w:val="et-EE"/>
        </w:rPr>
        <w:t xml:space="preserve"> Tartu valla kõige</w:t>
      </w:r>
      <w:r w:rsidRPr="00DC6A96">
        <w:rPr>
          <w:lang w:val="et-EE"/>
        </w:rPr>
        <w:t xml:space="preserve"> noorem kogukonnaaktiiv, kes küll ametlikult registreeriti alles selle aasta alguses, kuid aktiivselt tegutsema hakati juba eelmisel aastal. Lähte alevik on Tartu vallas üpris suur haldusüksus, kus asub noortekeskus,  raamatukogu, gümnaasium, spordikool, lasteaed, kuid siiski polnud seda rakukest, kes võtaks enda peale kogukonnatraditsioonide loomise ja hoidmise, kes kutsuks kokku kogukonna, et ühiselt midagi teha ja korraldada. Nüüd meil Lähtel see </w:t>
      </w:r>
      <w:proofErr w:type="spellStart"/>
      <w:r w:rsidRPr="00DC6A96">
        <w:rPr>
          <w:lang w:val="et-EE"/>
        </w:rPr>
        <w:t>rakuke</w:t>
      </w:r>
      <w:proofErr w:type="spellEnd"/>
      <w:r w:rsidRPr="00DC6A96">
        <w:rPr>
          <w:lang w:val="et-EE"/>
        </w:rPr>
        <w:t xml:space="preserve"> on. Eriti väärib tähelepanu see, et MTÜ on algusest peale kaasanud oma tegemistesse kõik asutused,  keda lähikonnast leida ja tunnustanud ka ise tublisid ettevõtlike inimesi, kes on olnud toeks MTÜ loomisel. MTÜ tegevust võib iseloomustada selliselt et soovitakse kõigile </w:t>
      </w:r>
      <w:proofErr w:type="spellStart"/>
      <w:r w:rsidRPr="00DC6A96">
        <w:rPr>
          <w:lang w:val="et-EE"/>
        </w:rPr>
        <w:t>eagruppidele</w:t>
      </w:r>
      <w:proofErr w:type="spellEnd"/>
      <w:r w:rsidRPr="00DC6A96">
        <w:rPr>
          <w:lang w:val="et-EE"/>
        </w:rPr>
        <w:t xml:space="preserve"> tegevust pakkuda. Nii on lühikese ajaga tehtud mitmeid laatasid, kuhu on tulnud müüma ja oma tegemisi tutvustama mitmed kohalikud inimesed, kellest varem aimugi polnud ( Lähte taaskasutuslaat, mihklilaat jne) Tartu valla  traditsiooniliste ühistegevustesse on alati tuldud välja ka oma üritusega. Lisaks sellele on MTÜ pakkunud suve jooksul mitmeid põnevaid väljasõite meie valla erinevatesse paikadesse (Sootaga, Äksi, </w:t>
      </w:r>
      <w:proofErr w:type="spellStart"/>
      <w:r w:rsidRPr="00DC6A96">
        <w:rPr>
          <w:lang w:val="et-EE"/>
        </w:rPr>
        <w:t>Pupastvere</w:t>
      </w:r>
      <w:proofErr w:type="spellEnd"/>
      <w:r w:rsidRPr="00DC6A96">
        <w:rPr>
          <w:lang w:val="et-EE"/>
        </w:rPr>
        <w:t>), sügis-talvisel perioodil toimuvad teisipäeva hommikuti kohtumishommikud Lähte raamatukogus.</w:t>
      </w:r>
    </w:p>
    <w:p w14:paraId="0DB75504" w14:textId="5DF7DB94" w:rsidR="003A4C2D" w:rsidRPr="00DC6A96" w:rsidRDefault="009D7BDE" w:rsidP="003A4C2D">
      <w:pPr>
        <w:rPr>
          <w:lang w:val="et-EE"/>
        </w:rPr>
      </w:pPr>
      <w:r w:rsidRPr="00DC6A96">
        <w:rPr>
          <w:lang w:val="et-EE"/>
        </w:rPr>
        <w:t>T</w:t>
      </w:r>
      <w:r w:rsidR="003A4C2D" w:rsidRPr="00DC6A96">
        <w:rPr>
          <w:lang w:val="et-EE"/>
        </w:rPr>
        <w:t xml:space="preserve">undub, et MTÜ Lähet Kogukond on nagu liim, mis seob Lähte erinevad asutused ja inimesed omavahel. Ja seda oli väga vaja! On hea meel, et ka valla tasandilt saame tekitada kogukonnaga nüüd dialoogi, et töö oleks viljakam, põnevam. </w:t>
      </w:r>
      <w:r w:rsidRPr="00DC6A96">
        <w:rPr>
          <w:lang w:val="et-EE"/>
        </w:rPr>
        <w:t xml:space="preserve">Tunnustust väärib, et </w:t>
      </w:r>
      <w:r w:rsidR="003A4C2D" w:rsidRPr="00DC6A96">
        <w:rPr>
          <w:lang w:val="et-EE"/>
        </w:rPr>
        <w:t>MTÜ te</w:t>
      </w:r>
      <w:r w:rsidRPr="00DC6A96">
        <w:rPr>
          <w:lang w:val="et-EE"/>
        </w:rPr>
        <w:t>gemised on</w:t>
      </w:r>
      <w:r w:rsidR="003A4C2D" w:rsidRPr="00DC6A96">
        <w:rPr>
          <w:lang w:val="et-EE"/>
        </w:rPr>
        <w:t xml:space="preserve"> hetkel ennekõike kogukonnast  ja vallast lähtuv</w:t>
      </w:r>
      <w:r w:rsidRPr="00DC6A96">
        <w:rPr>
          <w:lang w:val="et-EE"/>
        </w:rPr>
        <w:t>ad</w:t>
      </w:r>
      <w:r w:rsidR="003A4C2D" w:rsidRPr="00DC6A96">
        <w:rPr>
          <w:lang w:val="et-EE"/>
        </w:rPr>
        <w:t xml:space="preserve">. </w:t>
      </w:r>
    </w:p>
    <w:p w14:paraId="28A57A50" w14:textId="77777777" w:rsidR="009D7BDE" w:rsidRPr="00DC6A96" w:rsidRDefault="009D7BDE" w:rsidP="003A4C2D">
      <w:pPr>
        <w:rPr>
          <w:lang w:val="et-EE"/>
        </w:rPr>
      </w:pPr>
    </w:p>
    <w:p w14:paraId="55147441" w14:textId="77777777" w:rsidR="009D7BDE" w:rsidRPr="00DC6A96" w:rsidRDefault="003A4C2D" w:rsidP="003A4C2D">
      <w:pPr>
        <w:rPr>
          <w:b/>
          <w:bCs/>
          <w:lang w:val="et-EE"/>
        </w:rPr>
      </w:pPr>
      <w:r w:rsidRPr="00DC6A96">
        <w:rPr>
          <w:b/>
          <w:bCs/>
          <w:lang w:val="et-EE"/>
        </w:rPr>
        <w:t>MTÜ Võnnu Spordiklubi</w:t>
      </w:r>
      <w:r w:rsidRPr="00DC6A96">
        <w:rPr>
          <w:b/>
          <w:bCs/>
          <w:lang w:val="et-EE"/>
        </w:rPr>
        <w:tab/>
      </w:r>
    </w:p>
    <w:p w14:paraId="4D453EA3" w14:textId="0AC7F8D3" w:rsidR="003A4C2D" w:rsidRPr="00DC6A96" w:rsidRDefault="003A4C2D" w:rsidP="003A4C2D">
      <w:pPr>
        <w:rPr>
          <w:lang w:val="et-EE"/>
        </w:rPr>
      </w:pPr>
      <w:r w:rsidRPr="00DC6A96">
        <w:rPr>
          <w:lang w:val="et-EE"/>
        </w:rPr>
        <w:t xml:space="preserve">MTÜ Võnnu Spordiklubi on panustanud juba üle 20. aasta </w:t>
      </w:r>
      <w:proofErr w:type="spellStart"/>
      <w:r w:rsidRPr="00DC6A96">
        <w:rPr>
          <w:lang w:val="et-EE"/>
        </w:rPr>
        <w:t>Kastre</w:t>
      </w:r>
      <w:proofErr w:type="spellEnd"/>
      <w:r w:rsidRPr="00DC6A96">
        <w:rPr>
          <w:lang w:val="et-EE"/>
        </w:rPr>
        <w:t xml:space="preserve"> valla erinevate piirkondade liikumisharjumiste tekkimisse. Aktiivselt korraldatakse kogu peredele suunatud üritusi, mis kutsuvad lapsi, emasid-isasid, vanaemasid ja - vanaisasid väljas värskes õhus liikuma. Samuti korraldatakse koolitusi ja treeninguid kõikidele vanuse gruppidele. Nii näiteks toimuvad eakamatele kepikõnni ja võimlemisringid. Kutsutakse osalema tervislikul liikumise ja toitumise koolitustel. Korraldatakse tervisenäitude mõõtmisi ja jagatakse soovitusi kuidas neid parandada. Nende poolt korraldatud üritused on alati hästi läbi mõeldud ning tasemel korraldatud. Seda näitab inimeste rohkearvuline osavõtt üritustest. Uudselt läheneti ka piirangute ajal, mil kutsuti inimesi veebi vahendusel trennidesse. Samuti märgiti maha seiklusrajad, kus inimesed said oma perega või väikeste gruppidega seigelda. Ikka selleks, </w:t>
      </w:r>
      <w:r w:rsidRPr="00DC6A96">
        <w:rPr>
          <w:lang w:val="et-EE"/>
        </w:rPr>
        <w:lastRenderedPageBreak/>
        <w:t xml:space="preserve">et hoida harjumust liikuda värskes õhus. Samuti kaasatakse noori korraldajatena üritustele, et klubi tegevus oleks järjepidev. </w:t>
      </w:r>
    </w:p>
    <w:p w14:paraId="552FA868" w14:textId="77777777" w:rsidR="00A2192C" w:rsidRPr="00DC6A96" w:rsidRDefault="00A2192C" w:rsidP="003A4C2D">
      <w:pPr>
        <w:rPr>
          <w:lang w:val="et-EE"/>
        </w:rPr>
      </w:pPr>
    </w:p>
    <w:p w14:paraId="2D325F87" w14:textId="77777777" w:rsidR="00D639A4" w:rsidRPr="00DC6A96" w:rsidRDefault="00D639A4" w:rsidP="003A4C2D">
      <w:pPr>
        <w:rPr>
          <w:lang w:val="et-EE"/>
        </w:rPr>
      </w:pPr>
    </w:p>
    <w:p w14:paraId="69D26DB0" w14:textId="40FF114E" w:rsidR="00D639A4" w:rsidRPr="00DC6A96" w:rsidRDefault="003A4C2D" w:rsidP="003A4C2D">
      <w:pPr>
        <w:rPr>
          <w:b/>
          <w:bCs/>
          <w:lang w:val="et-EE"/>
        </w:rPr>
      </w:pPr>
      <w:r w:rsidRPr="00DC6A96">
        <w:rPr>
          <w:b/>
          <w:bCs/>
          <w:color w:val="000000" w:themeColor="text1"/>
          <w:highlight w:val="yellow"/>
          <w:lang w:val="et-EE"/>
        </w:rPr>
        <w:t>MTÜ Tantsuklubi Triiniks</w:t>
      </w:r>
      <w:r w:rsidRPr="00DC6A96">
        <w:rPr>
          <w:b/>
          <w:bCs/>
          <w:lang w:val="et-EE"/>
        </w:rPr>
        <w:tab/>
      </w:r>
      <w:r w:rsidR="00D639A4" w:rsidRPr="00DC6A96">
        <w:rPr>
          <w:b/>
          <w:bCs/>
          <w:lang w:val="et-EE"/>
        </w:rPr>
        <w:t>Laureaat kella võtja</w:t>
      </w:r>
    </w:p>
    <w:p w14:paraId="7480D84A" w14:textId="4747E7B9" w:rsidR="003A4C2D" w:rsidRPr="00DC6A96" w:rsidRDefault="003A4C2D" w:rsidP="003A4C2D">
      <w:pPr>
        <w:rPr>
          <w:lang w:val="et-EE"/>
        </w:rPr>
      </w:pPr>
      <w:r w:rsidRPr="00DC6A96">
        <w:rPr>
          <w:lang w:val="et-EE"/>
        </w:rPr>
        <w:t xml:space="preserve">Nõo valla üks tunnussündmusi on Valguse Festival, mida viimastel aastatel on korraldanud MTÜ Tantsuklubi Triiniks. Sel aastal toimus see tasuta koguperesündmus üheksandat korda ja jääb korraldajatele ja külastajatele ilmselt kauaks meelde ja südamesse, sest vaatamata selle sügise võimsale sügistormile (tuul 20 m/sek ja vihm, voolukatkestused üle Eesti) sündmus Nõo vallas </w:t>
      </w:r>
      <w:proofErr w:type="spellStart"/>
      <w:r w:rsidRPr="00DC6A96">
        <w:rPr>
          <w:lang w:val="et-EE"/>
        </w:rPr>
        <w:t>Luke</w:t>
      </w:r>
      <w:proofErr w:type="spellEnd"/>
      <w:r w:rsidRPr="00DC6A96">
        <w:rPr>
          <w:lang w:val="et-EE"/>
        </w:rPr>
        <w:t xml:space="preserve"> külas toimus, valguslahendused töötasid ja külastajad said erilise elamuse osaliseks.  Esitame MTÜ Tantsuklubi Triiniksi sel aastal, kuna tänu Triiniksi juhi Ingrid </w:t>
      </w:r>
      <w:proofErr w:type="spellStart"/>
      <w:r w:rsidRPr="00DC6A96">
        <w:rPr>
          <w:lang w:val="et-EE"/>
        </w:rPr>
        <w:t>Hameri</w:t>
      </w:r>
      <w:proofErr w:type="spellEnd"/>
      <w:r w:rsidRPr="00DC6A96">
        <w:rPr>
          <w:lang w:val="et-EE"/>
        </w:rPr>
        <w:t xml:space="preserve"> järjepidevale tööle noortega tantsuvaldkonnas kaasati kümneid noori sündmuse korraldamisse. Organisatsioonina iseloomustab </w:t>
      </w:r>
      <w:proofErr w:type="spellStart"/>
      <w:r w:rsidRPr="00DC6A96">
        <w:rPr>
          <w:lang w:val="et-EE"/>
        </w:rPr>
        <w:t>Triiniksit</w:t>
      </w:r>
      <w:proofErr w:type="spellEnd"/>
      <w:r w:rsidRPr="00DC6A96">
        <w:rPr>
          <w:lang w:val="et-EE"/>
        </w:rPr>
        <w:t xml:space="preserve"> paindlikkus ja hea koostööoskus erinevate osapooltega. Valguse Festival on tänu Triiniksile elav ja </w:t>
      </w:r>
      <w:proofErr w:type="spellStart"/>
      <w:r w:rsidRPr="00DC6A96">
        <w:rPr>
          <w:lang w:val="et-EE"/>
        </w:rPr>
        <w:t>noortepärane</w:t>
      </w:r>
      <w:proofErr w:type="spellEnd"/>
      <w:r w:rsidRPr="00DC6A96">
        <w:rPr>
          <w:lang w:val="et-EE"/>
        </w:rPr>
        <w:t xml:space="preserve"> sündmus, kuhu tullakse lastega, sest alati on neile pakkuda töötoad ja tegevused. Soovin et tunnustataks ka Triiniksi ametliku juhatuse liikme Ingrid </w:t>
      </w:r>
      <w:proofErr w:type="spellStart"/>
      <w:r w:rsidRPr="00DC6A96">
        <w:rPr>
          <w:lang w:val="et-EE"/>
        </w:rPr>
        <w:t>Hameri</w:t>
      </w:r>
      <w:proofErr w:type="spellEnd"/>
      <w:r w:rsidRPr="00DC6A96">
        <w:rPr>
          <w:lang w:val="et-EE"/>
        </w:rPr>
        <w:t xml:space="preserve"> kõrval Martin Lillevere, kes oli seekordse festivali kontseptsiooni autor ja lavastaja. </w:t>
      </w:r>
    </w:p>
    <w:p w14:paraId="672CC68B" w14:textId="77777777" w:rsidR="00D639A4" w:rsidRPr="00DC6A96" w:rsidRDefault="00D639A4" w:rsidP="003A4C2D">
      <w:pPr>
        <w:rPr>
          <w:lang w:val="et-EE"/>
        </w:rPr>
      </w:pPr>
    </w:p>
    <w:p w14:paraId="43598011" w14:textId="77777777" w:rsidR="00D639A4" w:rsidRPr="00DC6A96" w:rsidRDefault="003A4C2D" w:rsidP="003A4C2D">
      <w:pPr>
        <w:rPr>
          <w:b/>
          <w:bCs/>
          <w:lang w:val="et-EE"/>
        </w:rPr>
      </w:pPr>
      <w:r w:rsidRPr="00DC6A96">
        <w:rPr>
          <w:b/>
          <w:bCs/>
          <w:lang w:val="et-EE"/>
        </w:rPr>
        <w:t>MTÜ Rõngu Vabatahtlik Päästeselts</w:t>
      </w:r>
      <w:r w:rsidRPr="00DC6A96">
        <w:rPr>
          <w:b/>
          <w:bCs/>
          <w:lang w:val="et-EE"/>
        </w:rPr>
        <w:tab/>
      </w:r>
    </w:p>
    <w:p w14:paraId="0DF6905D" w14:textId="041C95B3" w:rsidR="003A4C2D" w:rsidRPr="00DC6A96" w:rsidRDefault="003A4C2D" w:rsidP="003A4C2D">
      <w:pPr>
        <w:rPr>
          <w:lang w:val="et-EE"/>
        </w:rPr>
      </w:pPr>
      <w:r w:rsidRPr="00DC6A96">
        <w:rPr>
          <w:lang w:val="et-EE"/>
        </w:rPr>
        <w:t xml:space="preserve">Vabatahtlikud päästjad on aastaid toimetanud Elva vallas, varasemalt Rõngu vallas, ning seisnud </w:t>
      </w:r>
      <w:r w:rsidR="00D639A4" w:rsidRPr="00DC6A96">
        <w:rPr>
          <w:lang w:val="et-EE"/>
        </w:rPr>
        <w:t>vabatahtlikult</w:t>
      </w:r>
      <w:r w:rsidRPr="00DC6A96">
        <w:rPr>
          <w:lang w:val="et-EE"/>
        </w:rPr>
        <w:t xml:space="preserve"> piirkonna turvalisuse eest nii maismaal kui Võrtsjärvel. Päästeselts on riig</w:t>
      </w:r>
      <w:r w:rsidR="00D639A4" w:rsidRPr="00DC6A96">
        <w:rPr>
          <w:lang w:val="et-EE"/>
        </w:rPr>
        <w:t>i</w:t>
      </w:r>
      <w:r w:rsidRPr="00DC6A96">
        <w:rPr>
          <w:lang w:val="et-EE"/>
        </w:rPr>
        <w:t xml:space="preserve"> abiga ehitamas Rõngu uut päästehoonet, mille elluviimine on suuresti just nende enda </w:t>
      </w:r>
      <w:r w:rsidR="00D639A4" w:rsidRPr="00DC6A96">
        <w:rPr>
          <w:lang w:val="et-EE"/>
        </w:rPr>
        <w:t>initsiatiivi</w:t>
      </w:r>
      <w:r w:rsidRPr="00DC6A96">
        <w:rPr>
          <w:lang w:val="et-EE"/>
        </w:rPr>
        <w:t xml:space="preserve"> tõttu võimalik. Lisaks valmis sel aastal ilma riigi või valla poolse toetuseta Võrtsjärve äärde uus paadikuur, mis pandi püsti vabatahtlike abil ja </w:t>
      </w:r>
      <w:proofErr w:type="spellStart"/>
      <w:r w:rsidRPr="00DC6A96">
        <w:rPr>
          <w:lang w:val="et-EE"/>
        </w:rPr>
        <w:t>talgukorras</w:t>
      </w:r>
      <w:proofErr w:type="spellEnd"/>
      <w:r w:rsidRPr="00DC6A96">
        <w:rPr>
          <w:lang w:val="et-EE"/>
        </w:rPr>
        <w:t xml:space="preserve"> ning mis aitab parandada veepääste võimekust kogu Võrtsjärvel. </w:t>
      </w:r>
    </w:p>
    <w:p w14:paraId="2FCE3616" w14:textId="77777777" w:rsidR="00D639A4" w:rsidRPr="00DC6A96" w:rsidRDefault="00D639A4" w:rsidP="003A4C2D">
      <w:pPr>
        <w:rPr>
          <w:lang w:val="et-EE"/>
        </w:rPr>
      </w:pPr>
    </w:p>
    <w:p w14:paraId="1D169E83" w14:textId="07CBC842" w:rsidR="00D639A4" w:rsidRPr="00DC6A96" w:rsidRDefault="003A4C2D" w:rsidP="003A4C2D">
      <w:pPr>
        <w:rPr>
          <w:b/>
          <w:bCs/>
          <w:lang w:val="et-EE"/>
        </w:rPr>
      </w:pPr>
      <w:r w:rsidRPr="00DC6A96">
        <w:rPr>
          <w:b/>
          <w:bCs/>
          <w:lang w:val="et-EE"/>
        </w:rPr>
        <w:t>MTÜ Alatskivi Noortekeskus</w:t>
      </w:r>
      <w:r w:rsidRPr="00DC6A96">
        <w:rPr>
          <w:b/>
          <w:bCs/>
          <w:lang w:val="et-EE"/>
        </w:rPr>
        <w:tab/>
      </w:r>
    </w:p>
    <w:p w14:paraId="470CEE77" w14:textId="14FDC6FB" w:rsidR="003A4C2D" w:rsidRPr="00DC6A96" w:rsidRDefault="003A4C2D" w:rsidP="003A4C2D">
      <w:pPr>
        <w:rPr>
          <w:lang w:val="et-EE"/>
        </w:rPr>
      </w:pPr>
      <w:r w:rsidRPr="00DC6A96">
        <w:rPr>
          <w:lang w:val="et-EE"/>
        </w:rPr>
        <w:t>MTÜ Alatskivi Noortekeskus ehk Alatskivi Noortekeskus ANK. Imeliselt tublid inimesed, kes noorte vabaaja tegevuste sisukuse eest hoolitsevad. Miks just sel aastal on antud MTÜ silma paistnud? Toome välja kaks suurt ettevõtmist, mille MTÜ koos kohalike noortega ise ära tegi:</w:t>
      </w:r>
    </w:p>
    <w:p w14:paraId="56252B4A" w14:textId="2175A918" w:rsidR="003A4C2D" w:rsidRPr="00DC6A96" w:rsidRDefault="003A4C2D" w:rsidP="003A4C2D">
      <w:pPr>
        <w:rPr>
          <w:lang w:val="et-EE"/>
        </w:rPr>
      </w:pPr>
      <w:r w:rsidRPr="00DC6A96">
        <w:rPr>
          <w:lang w:val="et-EE"/>
        </w:rPr>
        <w:t>* Sõbrapäeva ball. Vahepeal katkenud traditsioon sai peale viiruste</w:t>
      </w:r>
      <w:r w:rsidR="00D639A4" w:rsidRPr="00DC6A96">
        <w:rPr>
          <w:lang w:val="et-EE"/>
        </w:rPr>
        <w:t xml:space="preserve"> </w:t>
      </w:r>
      <w:r w:rsidRPr="00DC6A96">
        <w:rPr>
          <w:lang w:val="et-EE"/>
        </w:rPr>
        <w:t>ega taas ellu kutsutud. Ühtse ürituse eesmärk oli korraldada üks kvaliteetne üritus, mis noori kokku toob ja indu lisab. Projekti kaasati toetajatena kohalikke ettevõtteid.</w:t>
      </w:r>
    </w:p>
    <w:p w14:paraId="6AFA8A79" w14:textId="77777777" w:rsidR="003A4C2D" w:rsidRPr="00DC6A96" w:rsidRDefault="003A4C2D" w:rsidP="003A4C2D">
      <w:pPr>
        <w:rPr>
          <w:lang w:val="et-EE"/>
        </w:rPr>
      </w:pPr>
      <w:r w:rsidRPr="00DC6A96">
        <w:rPr>
          <w:lang w:val="et-EE"/>
        </w:rPr>
        <w:t xml:space="preserve">* Peipsiääre õpilasmalev. Toimus 2023. aasta suvel koostöös Alatskivi kooli ja kohalike ettevõtjatega. Osalesid valla 13-16-aastased noored, keda koordineeritult juhendati ning kes paljuski said oma esimesed töökogemused valla ettevõtjate juures. </w:t>
      </w:r>
    </w:p>
    <w:p w14:paraId="4D0AB136" w14:textId="645DB39A" w:rsidR="003A4C2D" w:rsidRPr="002416E2" w:rsidRDefault="003A4C2D" w:rsidP="003A4C2D">
      <w:pPr>
        <w:rPr>
          <w:lang w:val="et-EE"/>
        </w:rPr>
      </w:pPr>
      <w:r w:rsidRPr="00DC6A96">
        <w:rPr>
          <w:lang w:val="et-EE"/>
        </w:rPr>
        <w:t>Ja nagu öeldud, siis MTÜ on ka igapäevaselt vä</w:t>
      </w:r>
      <w:r w:rsidRPr="003A4C2D">
        <w:rPr>
          <w:lang w:val="et-EE"/>
        </w:rPr>
        <w:t xml:space="preserve">ga töökas ning meelitab ligi noori vaba aega veetma. </w:t>
      </w:r>
    </w:p>
    <w:sectPr w:rsidR="003A4C2D" w:rsidRPr="002416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9B84" w14:textId="77777777" w:rsidR="001D720A" w:rsidRDefault="001D720A" w:rsidP="00A2192C">
      <w:pPr>
        <w:spacing w:after="0" w:line="240" w:lineRule="auto"/>
      </w:pPr>
      <w:r>
        <w:separator/>
      </w:r>
    </w:p>
  </w:endnote>
  <w:endnote w:type="continuationSeparator" w:id="0">
    <w:p w14:paraId="4114FA8A" w14:textId="77777777" w:rsidR="001D720A" w:rsidRDefault="001D720A" w:rsidP="00A2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1552" w14:textId="77777777" w:rsidR="001D720A" w:rsidRDefault="001D720A" w:rsidP="00A2192C">
      <w:pPr>
        <w:spacing w:after="0" w:line="240" w:lineRule="auto"/>
      </w:pPr>
      <w:r>
        <w:separator/>
      </w:r>
    </w:p>
  </w:footnote>
  <w:footnote w:type="continuationSeparator" w:id="0">
    <w:p w14:paraId="050C7A15" w14:textId="77777777" w:rsidR="001D720A" w:rsidRDefault="001D720A" w:rsidP="00A2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1540C836F194D79BF8A49FF62188B0E"/>
      </w:placeholder>
      <w:temporary/>
      <w:showingPlcHdr/>
      <w15:appearance w15:val="hidden"/>
    </w:sdtPr>
    <w:sdtContent>
      <w:p w14:paraId="78EF9DA2" w14:textId="77777777" w:rsidR="00DC6A96" w:rsidRDefault="00DC6A96">
        <w:pPr>
          <w:pStyle w:val="Pis"/>
        </w:pPr>
        <w:r>
          <w:rPr>
            <w:lang w:val="et-EE"/>
          </w:rPr>
          <w:t>[Tippige siia]</w:t>
        </w:r>
      </w:p>
    </w:sdtContent>
  </w:sdt>
  <w:p w14:paraId="6FA8C904" w14:textId="77777777" w:rsidR="00DC6A96" w:rsidRDefault="00DC6A96" w:rsidP="00DC6A96">
    <w:pPr>
      <w:ind w:left="112" w:right="112"/>
      <w:jc w:val="center"/>
    </w:pPr>
    <w:r>
      <w:rPr>
        <w:noProof/>
        <w:sz w:val="24"/>
        <w:szCs w:val="24"/>
      </w:rPr>
      <w:drawing>
        <wp:anchor distT="0" distB="0" distL="114300" distR="114300" simplePos="0" relativeHeight="251660288" behindDoc="0" locked="0" layoutInCell="1" allowOverlap="1" wp14:anchorId="3934A3E7" wp14:editId="33809BBA">
          <wp:simplePos x="0" y="0"/>
          <wp:positionH relativeFrom="column">
            <wp:posOffset>3075838</wp:posOffset>
          </wp:positionH>
          <wp:positionV relativeFrom="paragraph">
            <wp:posOffset>-67494</wp:posOffset>
          </wp:positionV>
          <wp:extent cx="1571933" cy="389357"/>
          <wp:effectExtent l="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lum contrast="40000"/>
                    <a:extLst>
                      <a:ext uri="{28A0092B-C50C-407E-A947-70E740481C1C}">
                        <a14:useLocalDpi xmlns:a14="http://schemas.microsoft.com/office/drawing/2010/main" val="0"/>
                      </a:ext>
                    </a:extLst>
                  </a:blip>
                  <a:srcRect/>
                  <a:stretch>
                    <a:fillRect/>
                  </a:stretch>
                </pic:blipFill>
                <pic:spPr bwMode="auto">
                  <a:xfrm>
                    <a:off x="0" y="0"/>
                    <a:ext cx="1571933" cy="389357"/>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2336" behindDoc="0" locked="0" layoutInCell="1" allowOverlap="1" wp14:anchorId="67E2FAFF" wp14:editId="09C3ECF8">
          <wp:simplePos x="0" y="0"/>
          <wp:positionH relativeFrom="margin">
            <wp:posOffset>-252954</wp:posOffset>
          </wp:positionH>
          <wp:positionV relativeFrom="paragraph">
            <wp:posOffset>-73743</wp:posOffset>
          </wp:positionV>
          <wp:extent cx="1097031" cy="318565"/>
          <wp:effectExtent l="0" t="0" r="8255" b="5715"/>
          <wp:wrapNone/>
          <wp:docPr id="33" name="Pilt 6"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lt 6" descr="Pilt, millel on kujutatud tekst&#10;&#10;Kirjeldus on genereeritud automaatsel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1562" cy="319881"/>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0" locked="0" layoutInCell="1" allowOverlap="1" wp14:anchorId="3C66A1E3" wp14:editId="485D595B">
          <wp:simplePos x="0" y="0"/>
          <wp:positionH relativeFrom="column">
            <wp:posOffset>1303757</wp:posOffset>
          </wp:positionH>
          <wp:positionV relativeFrom="paragraph">
            <wp:posOffset>8849</wp:posOffset>
          </wp:positionV>
          <wp:extent cx="1232966" cy="324552"/>
          <wp:effectExtent l="0" t="0" r="5715" b="0"/>
          <wp:wrapNone/>
          <wp:docPr id="36" name="Pilt 1" descr="TO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TOL-i 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52989" cy="329823"/>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1312" behindDoc="0" locked="0" layoutInCell="1" allowOverlap="1" wp14:anchorId="4039D45F" wp14:editId="059511F6">
          <wp:simplePos x="0" y="0"/>
          <wp:positionH relativeFrom="column">
            <wp:posOffset>5120640</wp:posOffset>
          </wp:positionH>
          <wp:positionV relativeFrom="paragraph">
            <wp:posOffset>-121531</wp:posOffset>
          </wp:positionV>
          <wp:extent cx="489646" cy="493268"/>
          <wp:effectExtent l="0" t="0" r="5715" b="2540"/>
          <wp:wrapNone/>
          <wp:docPr id="34" name="Pilt 34" descr="Pilt, millel on kujutatud tekst, tuba, kasiin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lt 34" descr="Pilt, millel on kujutatud tekst, tuba, kasiino&#10;&#10;Kirjeldus on genereeritud automaatsel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9646" cy="49326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3FAF8E" w14:textId="77777777" w:rsidR="00A2192C" w:rsidRDefault="00A2192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C5524"/>
    <w:multiLevelType w:val="hybridMultilevel"/>
    <w:tmpl w:val="31B2CE4E"/>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num w:numId="1" w16cid:durableId="15022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5A"/>
    <w:rsid w:val="000700A9"/>
    <w:rsid w:val="00180449"/>
    <w:rsid w:val="001D720A"/>
    <w:rsid w:val="002416E2"/>
    <w:rsid w:val="00241BE3"/>
    <w:rsid w:val="002C6FF8"/>
    <w:rsid w:val="002E0097"/>
    <w:rsid w:val="00331093"/>
    <w:rsid w:val="003A4C2D"/>
    <w:rsid w:val="004C190A"/>
    <w:rsid w:val="005526ED"/>
    <w:rsid w:val="007417F8"/>
    <w:rsid w:val="00880AA3"/>
    <w:rsid w:val="009B7718"/>
    <w:rsid w:val="009D7BDE"/>
    <w:rsid w:val="00A01C42"/>
    <w:rsid w:val="00A2192C"/>
    <w:rsid w:val="00BA41FD"/>
    <w:rsid w:val="00C406C4"/>
    <w:rsid w:val="00C60E5A"/>
    <w:rsid w:val="00D639A4"/>
    <w:rsid w:val="00DC6A96"/>
    <w:rsid w:val="00E6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C214"/>
  <w15:chartTrackingRefBased/>
  <w15:docId w15:val="{FD232608-37C6-4B46-8406-F441ABE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80449"/>
    <w:rPr>
      <w:color w:val="0563C1" w:themeColor="hyperlink"/>
      <w:u w:val="single"/>
    </w:rPr>
  </w:style>
  <w:style w:type="character" w:styleId="Lahendamatamainimine">
    <w:name w:val="Unresolved Mention"/>
    <w:basedOn w:val="Liguvaikefont"/>
    <w:uiPriority w:val="99"/>
    <w:semiHidden/>
    <w:unhideWhenUsed/>
    <w:rsid w:val="00180449"/>
    <w:rPr>
      <w:color w:val="605E5C"/>
      <w:shd w:val="clear" w:color="auto" w:fill="E1DFDD"/>
    </w:rPr>
  </w:style>
  <w:style w:type="paragraph" w:styleId="Loendilik">
    <w:name w:val="List Paragraph"/>
    <w:basedOn w:val="Normaallaad"/>
    <w:uiPriority w:val="34"/>
    <w:qFormat/>
    <w:rsid w:val="002416E2"/>
    <w:pPr>
      <w:spacing w:after="0" w:line="240" w:lineRule="auto"/>
      <w:ind w:left="720"/>
    </w:pPr>
    <w:rPr>
      <w:rFonts w:ascii="Arial" w:hAnsi="Arial" w:cs="Arial"/>
      <w:color w:val="663300"/>
      <w:kern w:val="0"/>
      <w:sz w:val="24"/>
      <w:szCs w:val="24"/>
      <w:lang w:val="et-EE"/>
      <w14:ligatures w14:val="none"/>
    </w:rPr>
  </w:style>
  <w:style w:type="paragraph" w:styleId="Pis">
    <w:name w:val="header"/>
    <w:basedOn w:val="Normaallaad"/>
    <w:link w:val="PisMrk"/>
    <w:uiPriority w:val="99"/>
    <w:unhideWhenUsed/>
    <w:rsid w:val="00A2192C"/>
    <w:pPr>
      <w:tabs>
        <w:tab w:val="center" w:pos="4513"/>
        <w:tab w:val="right" w:pos="9026"/>
      </w:tabs>
      <w:spacing w:after="0" w:line="240" w:lineRule="auto"/>
    </w:pPr>
  </w:style>
  <w:style w:type="character" w:customStyle="1" w:styleId="PisMrk">
    <w:name w:val="Päis Märk"/>
    <w:basedOn w:val="Liguvaikefont"/>
    <w:link w:val="Pis"/>
    <w:uiPriority w:val="99"/>
    <w:rsid w:val="00A2192C"/>
  </w:style>
  <w:style w:type="paragraph" w:styleId="Jalus">
    <w:name w:val="footer"/>
    <w:basedOn w:val="Normaallaad"/>
    <w:link w:val="JalusMrk"/>
    <w:uiPriority w:val="99"/>
    <w:unhideWhenUsed/>
    <w:rsid w:val="00A2192C"/>
    <w:pPr>
      <w:tabs>
        <w:tab w:val="center" w:pos="4513"/>
        <w:tab w:val="right" w:pos="9026"/>
      </w:tabs>
      <w:spacing w:after="0" w:line="240" w:lineRule="auto"/>
    </w:pPr>
  </w:style>
  <w:style w:type="character" w:customStyle="1" w:styleId="JalusMrk">
    <w:name w:val="Jalus Märk"/>
    <w:basedOn w:val="Liguvaikefont"/>
    <w:link w:val="Jalus"/>
    <w:uiPriority w:val="99"/>
    <w:rsid w:val="00A2192C"/>
  </w:style>
  <w:style w:type="character" w:styleId="Kommentaariviide">
    <w:name w:val="annotation reference"/>
    <w:basedOn w:val="Liguvaikefont"/>
    <w:uiPriority w:val="99"/>
    <w:semiHidden/>
    <w:unhideWhenUsed/>
    <w:rsid w:val="00DC6A96"/>
    <w:rPr>
      <w:sz w:val="16"/>
      <w:szCs w:val="16"/>
    </w:rPr>
  </w:style>
  <w:style w:type="paragraph" w:styleId="Kommentaaritekst">
    <w:name w:val="annotation text"/>
    <w:basedOn w:val="Normaallaad"/>
    <w:link w:val="KommentaaritekstMrk"/>
    <w:uiPriority w:val="99"/>
    <w:unhideWhenUsed/>
    <w:rsid w:val="00DC6A96"/>
    <w:pPr>
      <w:spacing w:line="240" w:lineRule="auto"/>
    </w:pPr>
    <w:rPr>
      <w:sz w:val="20"/>
      <w:szCs w:val="20"/>
    </w:rPr>
  </w:style>
  <w:style w:type="character" w:customStyle="1" w:styleId="KommentaaritekstMrk">
    <w:name w:val="Kommentaari tekst Märk"/>
    <w:basedOn w:val="Liguvaikefont"/>
    <w:link w:val="Kommentaaritekst"/>
    <w:uiPriority w:val="99"/>
    <w:rsid w:val="00DC6A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6491">
      <w:bodyDiv w:val="1"/>
      <w:marLeft w:val="0"/>
      <w:marRight w:val="0"/>
      <w:marTop w:val="0"/>
      <w:marBottom w:val="0"/>
      <w:divBdr>
        <w:top w:val="none" w:sz="0" w:space="0" w:color="auto"/>
        <w:left w:val="none" w:sz="0" w:space="0" w:color="auto"/>
        <w:bottom w:val="none" w:sz="0" w:space="0" w:color="auto"/>
        <w:right w:val="none" w:sz="0" w:space="0" w:color="auto"/>
      </w:divBdr>
    </w:div>
    <w:div w:id="512960828">
      <w:bodyDiv w:val="1"/>
      <w:marLeft w:val="0"/>
      <w:marRight w:val="0"/>
      <w:marTop w:val="0"/>
      <w:marBottom w:val="0"/>
      <w:divBdr>
        <w:top w:val="none" w:sz="0" w:space="0" w:color="auto"/>
        <w:left w:val="none" w:sz="0" w:space="0" w:color="auto"/>
        <w:bottom w:val="none" w:sz="0" w:space="0" w:color="auto"/>
        <w:right w:val="none" w:sz="0" w:space="0" w:color="auto"/>
      </w:divBdr>
    </w:div>
    <w:div w:id="912741502">
      <w:bodyDiv w:val="1"/>
      <w:marLeft w:val="0"/>
      <w:marRight w:val="0"/>
      <w:marTop w:val="0"/>
      <w:marBottom w:val="0"/>
      <w:divBdr>
        <w:top w:val="none" w:sz="0" w:space="0" w:color="auto"/>
        <w:left w:val="none" w:sz="0" w:space="0" w:color="auto"/>
        <w:bottom w:val="none" w:sz="0" w:space="0" w:color="auto"/>
        <w:right w:val="none" w:sz="0" w:space="0" w:color="auto"/>
      </w:divBdr>
    </w:div>
    <w:div w:id="977684452">
      <w:bodyDiv w:val="1"/>
      <w:marLeft w:val="0"/>
      <w:marRight w:val="0"/>
      <w:marTop w:val="0"/>
      <w:marBottom w:val="0"/>
      <w:divBdr>
        <w:top w:val="none" w:sz="0" w:space="0" w:color="auto"/>
        <w:left w:val="none" w:sz="0" w:space="0" w:color="auto"/>
        <w:bottom w:val="none" w:sz="0" w:space="0" w:color="auto"/>
        <w:right w:val="none" w:sz="0" w:space="0" w:color="auto"/>
      </w:divBdr>
      <w:divsChild>
        <w:div w:id="1166897489">
          <w:marLeft w:val="0"/>
          <w:marRight w:val="0"/>
          <w:marTop w:val="0"/>
          <w:marBottom w:val="0"/>
          <w:divBdr>
            <w:top w:val="none" w:sz="0" w:space="0" w:color="auto"/>
            <w:left w:val="none" w:sz="0" w:space="0" w:color="auto"/>
            <w:bottom w:val="none" w:sz="0" w:space="0" w:color="auto"/>
            <w:right w:val="none" w:sz="0" w:space="0" w:color="auto"/>
          </w:divBdr>
        </w:div>
        <w:div w:id="1325625082">
          <w:marLeft w:val="0"/>
          <w:marRight w:val="0"/>
          <w:marTop w:val="0"/>
          <w:marBottom w:val="0"/>
          <w:divBdr>
            <w:top w:val="none" w:sz="0" w:space="0" w:color="auto"/>
            <w:left w:val="none" w:sz="0" w:space="0" w:color="auto"/>
            <w:bottom w:val="none" w:sz="0" w:space="0" w:color="auto"/>
            <w:right w:val="none" w:sz="0" w:space="0" w:color="auto"/>
          </w:divBdr>
        </w:div>
        <w:div w:id="550653109">
          <w:marLeft w:val="0"/>
          <w:marRight w:val="0"/>
          <w:marTop w:val="0"/>
          <w:marBottom w:val="0"/>
          <w:divBdr>
            <w:top w:val="none" w:sz="0" w:space="0" w:color="auto"/>
            <w:left w:val="none" w:sz="0" w:space="0" w:color="auto"/>
            <w:bottom w:val="none" w:sz="0" w:space="0" w:color="auto"/>
            <w:right w:val="none" w:sz="0" w:space="0" w:color="auto"/>
          </w:divBdr>
        </w:div>
        <w:div w:id="1562520318">
          <w:marLeft w:val="0"/>
          <w:marRight w:val="0"/>
          <w:marTop w:val="0"/>
          <w:marBottom w:val="0"/>
          <w:divBdr>
            <w:top w:val="none" w:sz="0" w:space="0" w:color="auto"/>
            <w:left w:val="none" w:sz="0" w:space="0" w:color="auto"/>
            <w:bottom w:val="none" w:sz="0" w:space="0" w:color="auto"/>
            <w:right w:val="none" w:sz="0" w:space="0" w:color="auto"/>
          </w:divBdr>
        </w:div>
        <w:div w:id="1531256085">
          <w:marLeft w:val="0"/>
          <w:marRight w:val="0"/>
          <w:marTop w:val="0"/>
          <w:marBottom w:val="0"/>
          <w:divBdr>
            <w:top w:val="none" w:sz="0" w:space="0" w:color="auto"/>
            <w:left w:val="none" w:sz="0" w:space="0" w:color="auto"/>
            <w:bottom w:val="none" w:sz="0" w:space="0" w:color="auto"/>
            <w:right w:val="none" w:sz="0" w:space="0" w:color="auto"/>
          </w:divBdr>
        </w:div>
        <w:div w:id="1094588745">
          <w:marLeft w:val="0"/>
          <w:marRight w:val="0"/>
          <w:marTop w:val="0"/>
          <w:marBottom w:val="0"/>
          <w:divBdr>
            <w:top w:val="none" w:sz="0" w:space="0" w:color="auto"/>
            <w:left w:val="none" w:sz="0" w:space="0" w:color="auto"/>
            <w:bottom w:val="none" w:sz="0" w:space="0" w:color="auto"/>
            <w:right w:val="none" w:sz="0" w:space="0" w:color="auto"/>
          </w:divBdr>
        </w:div>
        <w:div w:id="138423874">
          <w:marLeft w:val="0"/>
          <w:marRight w:val="0"/>
          <w:marTop w:val="0"/>
          <w:marBottom w:val="0"/>
          <w:divBdr>
            <w:top w:val="none" w:sz="0" w:space="0" w:color="auto"/>
            <w:left w:val="none" w:sz="0" w:space="0" w:color="auto"/>
            <w:bottom w:val="none" w:sz="0" w:space="0" w:color="auto"/>
            <w:right w:val="none" w:sz="0" w:space="0" w:color="auto"/>
          </w:divBdr>
        </w:div>
      </w:divsChild>
    </w:div>
    <w:div w:id="10394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40C836F194D79BF8A49FF62188B0E"/>
        <w:category>
          <w:name w:val="Üldine"/>
          <w:gallery w:val="placeholder"/>
        </w:category>
        <w:types>
          <w:type w:val="bbPlcHdr"/>
        </w:types>
        <w:behaviors>
          <w:behavior w:val="content"/>
        </w:behaviors>
        <w:guid w:val="{13656413-A060-479C-B3D4-905E4A7A5E1D}"/>
      </w:docPartPr>
      <w:docPartBody>
        <w:p w:rsidR="004F0FC7" w:rsidRDefault="00D6465D" w:rsidP="00D6465D">
          <w:pPr>
            <w:pStyle w:val="C1540C836F194D79BF8A49FF62188B0E"/>
          </w:pPr>
          <w:r>
            <w:t>[Tippige siia]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5D"/>
    <w:rsid w:val="004F0FC7"/>
    <w:rsid w:val="0091634F"/>
    <w:rsid w:val="00D6465D"/>
    <w:rsid w:val="00D810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C1540C836F194D79BF8A49FF62188B0E">
    <w:name w:val="C1540C836F194D79BF8A49FF62188B0E"/>
    <w:rsid w:val="00D64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2381</Words>
  <Characters>13810</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Pau</dc:creator>
  <cp:keywords/>
  <dc:description/>
  <cp:lastModifiedBy>Kadri Pau</cp:lastModifiedBy>
  <cp:revision>3</cp:revision>
  <dcterms:created xsi:type="dcterms:W3CDTF">2023-11-22T14:27:00Z</dcterms:created>
  <dcterms:modified xsi:type="dcterms:W3CDTF">2023-11-23T19:13:00Z</dcterms:modified>
</cp:coreProperties>
</file>